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5A" w:rsidRDefault="00F12501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4C375A" w:rsidRDefault="00F12501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4C375A" w:rsidRPr="0054703A" w:rsidRDefault="00152BFB" w:rsidP="0054703A">
      <w:pPr>
        <w:spacing w:after="0" w:line="240" w:lineRule="auto"/>
        <w:ind w:left="6300"/>
        <w:rPr>
          <w:rFonts w:ascii="XO Thames" w:hAnsi="XO Thames"/>
          <w:sz w:val="24"/>
        </w:rPr>
      </w:pPr>
      <w:r w:rsidRPr="00AE365A">
        <w:rPr>
          <w:rFonts w:ascii="XO Thames" w:hAnsi="XO Thames"/>
          <w:sz w:val="24"/>
        </w:rPr>
        <w:t xml:space="preserve">                 </w:t>
      </w:r>
      <w:r w:rsidR="00F12501">
        <w:rPr>
          <w:rFonts w:ascii="XO Thames" w:hAnsi="XO Thames"/>
          <w:sz w:val="24"/>
        </w:rPr>
        <w:t xml:space="preserve">__________И.И. </w:t>
      </w:r>
      <w:proofErr w:type="spellStart"/>
      <w:r w:rsidR="00F12501"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AA2FEB" w:rsidRDefault="00AA2FEB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4C375A" w:rsidRDefault="00F12501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 w:rsidR="00231BA7">
        <w:rPr>
          <w:rStyle w:val="FontStyle120"/>
          <w:rFonts w:ascii="XO Thames" w:hAnsi="XO Thames"/>
          <w:b/>
        </w:rPr>
        <w:t>«</w:t>
      </w:r>
      <w:r w:rsidR="000B6710">
        <w:rPr>
          <w:rStyle w:val="FontStyle120"/>
          <w:rFonts w:ascii="XO Thames" w:hAnsi="XO Thames"/>
          <w:b/>
        </w:rPr>
        <w:t>22</w:t>
      </w:r>
      <w:r w:rsidR="00231BA7">
        <w:rPr>
          <w:rStyle w:val="FontStyle120"/>
          <w:rFonts w:ascii="XO Thames" w:hAnsi="XO Thames"/>
          <w:b/>
        </w:rPr>
        <w:t>» августа 2022г по «</w:t>
      </w:r>
      <w:r w:rsidR="004C2D2A">
        <w:rPr>
          <w:rStyle w:val="FontStyle120"/>
          <w:rFonts w:ascii="XO Thames" w:hAnsi="XO Thames"/>
          <w:b/>
        </w:rPr>
        <w:t>2</w:t>
      </w:r>
      <w:r w:rsidR="000B6710">
        <w:rPr>
          <w:rStyle w:val="FontStyle120"/>
          <w:rFonts w:ascii="XO Thames" w:hAnsi="XO Thames"/>
          <w:b/>
        </w:rPr>
        <w:t>8</w:t>
      </w:r>
      <w:r w:rsidR="00231BA7">
        <w:rPr>
          <w:rStyle w:val="FontStyle120"/>
          <w:rFonts w:ascii="XO Thames" w:hAnsi="XO Thames"/>
          <w:b/>
        </w:rPr>
        <w:t>» августа</w:t>
      </w:r>
      <w:r>
        <w:rPr>
          <w:rStyle w:val="FontStyle120"/>
          <w:rFonts w:ascii="XO Thames" w:hAnsi="XO Thames"/>
          <w:b/>
        </w:rPr>
        <w:t xml:space="preserve"> 2022г</w:t>
      </w:r>
    </w:p>
    <w:p w:rsidR="00F43E02" w:rsidRDefault="00F43E02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18661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6"/>
        <w:gridCol w:w="21"/>
        <w:gridCol w:w="3215"/>
        <w:gridCol w:w="24"/>
        <w:gridCol w:w="1509"/>
        <w:gridCol w:w="2253"/>
        <w:gridCol w:w="2053"/>
        <w:gridCol w:w="1842"/>
        <w:gridCol w:w="1842"/>
        <w:gridCol w:w="1842"/>
        <w:gridCol w:w="1842"/>
        <w:gridCol w:w="1842"/>
      </w:tblGrid>
      <w:tr w:rsidR="004C375A" w:rsidTr="00D3532E">
        <w:trPr>
          <w:trHeight w:val="808"/>
          <w:tblHeader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4C375A" w:rsidRDefault="00F12501" w:rsidP="00131A2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  <w:r>
              <w:rPr>
                <w:rFonts w:ascii="XO Thames" w:hAnsi="XO Thames"/>
                <w:b/>
              </w:rPr>
              <w:t>/</w:t>
            </w:r>
          </w:p>
          <w:p w:rsidR="004C375A" w:rsidRDefault="00F12501" w:rsidP="00131A2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4C375A" w:rsidRDefault="004C375A" w:rsidP="00131A2B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4C375A" w:rsidRDefault="00F12501" w:rsidP="00131A2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4C375A" w:rsidRDefault="00F12501" w:rsidP="00131A2B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proofErr w:type="gramStart"/>
            <w:r>
              <w:rPr>
                <w:rFonts w:ascii="XO Thames" w:hAnsi="XO Thames"/>
                <w:b/>
                <w:sz w:val="24"/>
              </w:rPr>
              <w:t>Ответственный</w:t>
            </w:r>
            <w:proofErr w:type="gramEnd"/>
            <w:r>
              <w:rPr>
                <w:rFonts w:ascii="XO Thames" w:hAnsi="XO Thames"/>
                <w:b/>
                <w:sz w:val="24"/>
              </w:rPr>
              <w:t xml:space="preserve"> за проведение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4C375A" w:rsidTr="00131A2B">
        <w:trPr>
          <w:trHeight w:val="261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4C2D2A" w:rsidP="000B6710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</w:t>
            </w:r>
            <w:r w:rsidR="000B6710">
              <w:rPr>
                <w:rStyle w:val="FontStyle120"/>
                <w:rFonts w:ascii="XO Thames" w:hAnsi="XO Thames"/>
                <w:b/>
              </w:rPr>
              <w:t>22</w:t>
            </w:r>
            <w:r w:rsidR="00231BA7">
              <w:rPr>
                <w:rStyle w:val="FontStyle120"/>
                <w:rFonts w:ascii="XO Thames" w:hAnsi="XO Thames"/>
                <w:b/>
              </w:rPr>
              <w:t xml:space="preserve"> августа</w:t>
            </w:r>
            <w:r w:rsidR="00F12501"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231BA7" w:rsidTr="00D3532E">
        <w:trPr>
          <w:trHeight w:val="887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BA7" w:rsidRPr="008979BE" w:rsidRDefault="00F8196B" w:rsidP="00131A2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3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BA7" w:rsidRPr="008979BE" w:rsidRDefault="00231BA7" w:rsidP="008F4916">
            <w:pPr>
              <w:pStyle w:val="ab"/>
              <w:spacing w:line="276" w:lineRule="auto"/>
              <w:rPr>
                <w:b/>
                <w:color w:val="000000" w:themeColor="text1"/>
                <w:u w:val="single"/>
              </w:rPr>
            </w:pPr>
            <w:r w:rsidRPr="008979BE">
              <w:rPr>
                <w:b/>
                <w:color w:val="000000" w:themeColor="text1"/>
                <w:u w:val="single"/>
              </w:rPr>
              <w:t>Планерное совещание главы Администрации района.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BA7" w:rsidRPr="008979BE" w:rsidRDefault="00231BA7" w:rsidP="008F4916">
            <w:pPr>
              <w:pStyle w:val="ab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8979BE">
              <w:rPr>
                <w:b/>
                <w:color w:val="000000" w:themeColor="text1"/>
                <w:u w:val="single"/>
              </w:rPr>
              <w:t>09:00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BA7" w:rsidRPr="008979BE" w:rsidRDefault="00231BA7" w:rsidP="008F4916">
            <w:pPr>
              <w:pStyle w:val="ab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8979BE">
              <w:rPr>
                <w:b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BA7" w:rsidRPr="008979BE" w:rsidRDefault="00231BA7" w:rsidP="008F4916">
            <w:pPr>
              <w:pStyle w:val="ab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proofErr w:type="gramStart"/>
            <w:r w:rsidRPr="008979BE">
              <w:rPr>
                <w:b/>
                <w:color w:val="000000" w:themeColor="text1"/>
                <w:u w:val="single"/>
              </w:rPr>
              <w:t>Приглашенные</w:t>
            </w:r>
            <w:proofErr w:type="gramEnd"/>
            <w:r w:rsidRPr="008979BE">
              <w:rPr>
                <w:b/>
                <w:color w:val="000000" w:themeColor="text1"/>
                <w:u w:val="single"/>
              </w:rPr>
              <w:t xml:space="preserve">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BA7" w:rsidRPr="008979BE" w:rsidRDefault="00231BA7" w:rsidP="008F4916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8979BE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1BA7" w:rsidRDefault="00231BA7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1BA7" w:rsidRDefault="00231BA7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1BA7" w:rsidRDefault="00231BA7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1BA7" w:rsidRDefault="00231BA7" w:rsidP="00131A2B"/>
        </w:tc>
      </w:tr>
      <w:tr w:rsidR="000B6710" w:rsidTr="00D3532E">
        <w:trPr>
          <w:trHeight w:val="887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6710" w:rsidRDefault="000B6710" w:rsidP="00131A2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2</w:t>
            </w:r>
          </w:p>
        </w:tc>
        <w:tc>
          <w:tcPr>
            <w:tcW w:w="3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6710" w:rsidRPr="000B6710" w:rsidRDefault="000B6710" w:rsidP="008F4916">
            <w:pPr>
              <w:pStyle w:val="ab"/>
              <w:spacing w:line="276" w:lineRule="auto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0B6710">
              <w:rPr>
                <w:b/>
                <w:i/>
                <w:color w:val="000000" w:themeColor="text1"/>
                <w:szCs w:val="24"/>
                <w:u w:val="single"/>
              </w:rPr>
              <w:t xml:space="preserve">Заседание постоянно действующего координационного совещания по обеспечению </w:t>
            </w:r>
            <w:proofErr w:type="spellStart"/>
            <w:r w:rsidRPr="000B6710">
              <w:rPr>
                <w:b/>
                <w:i/>
                <w:color w:val="000000" w:themeColor="text1"/>
                <w:szCs w:val="24"/>
                <w:u w:val="single"/>
              </w:rPr>
              <w:t>правлпорядка</w:t>
            </w:r>
            <w:proofErr w:type="spellEnd"/>
            <w:r w:rsidRPr="000B6710">
              <w:rPr>
                <w:b/>
                <w:i/>
                <w:color w:val="000000" w:themeColor="text1"/>
                <w:szCs w:val="24"/>
                <w:u w:val="single"/>
              </w:rPr>
              <w:t xml:space="preserve"> в РО (ВКС)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6710" w:rsidRPr="000B6710" w:rsidRDefault="000B6710" w:rsidP="008F4916">
            <w:pPr>
              <w:pStyle w:val="ab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0B6710">
              <w:rPr>
                <w:b/>
                <w:i/>
                <w:color w:val="000000" w:themeColor="text1"/>
                <w:szCs w:val="24"/>
                <w:u w:val="single"/>
              </w:rPr>
              <w:t>13:00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6710" w:rsidRPr="000B6710" w:rsidRDefault="000B6710" w:rsidP="000B671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B671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6710" w:rsidRPr="000B6710" w:rsidRDefault="000B6710" w:rsidP="000B671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gramStart"/>
            <w:r w:rsidRPr="000B671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Приглашенные</w:t>
            </w:r>
            <w:proofErr w:type="gramEnd"/>
            <w:r w:rsidRPr="000B671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6710" w:rsidRPr="000B6710" w:rsidRDefault="000B6710" w:rsidP="000B6710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0B6710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Кравцов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6710" w:rsidRDefault="000B6710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6710" w:rsidRDefault="000B6710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6710" w:rsidRDefault="000B6710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6710" w:rsidRDefault="000B6710" w:rsidP="00131A2B"/>
        </w:tc>
      </w:tr>
      <w:tr w:rsidR="00C51C20" w:rsidTr="00D3532E">
        <w:trPr>
          <w:trHeight w:val="887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Default="000B6710" w:rsidP="00131A2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3</w:t>
            </w:r>
          </w:p>
        </w:tc>
        <w:tc>
          <w:tcPr>
            <w:tcW w:w="3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Pr="003E3123" w:rsidRDefault="00C51C20" w:rsidP="00131A2B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E31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Прием граждан по личным вопросам главой Администрации район</w:t>
            </w:r>
            <w:proofErr w:type="gramStart"/>
            <w:r w:rsidRPr="003E31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а-</w:t>
            </w:r>
            <w:proofErr w:type="gramEnd"/>
            <w:r w:rsidRPr="003E31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  И.И. </w:t>
            </w:r>
            <w:proofErr w:type="spellStart"/>
            <w:r w:rsidRPr="003E31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Апольским</w:t>
            </w:r>
            <w:proofErr w:type="spellEnd"/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Pr="003E3123" w:rsidRDefault="008361C8" w:rsidP="00131A2B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E31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</w:t>
            </w:r>
            <w:r w:rsidR="00C51C20" w:rsidRPr="003E31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:00</w:t>
            </w:r>
            <w:r w:rsidRPr="003E31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– 16:00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Pr="003E3123" w:rsidRDefault="00C51C20" w:rsidP="00131A2B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E31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Pr="003E3123" w:rsidRDefault="00C51C20" w:rsidP="00131A2B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E31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Default="00D45786" w:rsidP="00131A2B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Жданова Е.Ю. </w:t>
            </w:r>
            <w:r w:rsidR="00C51C20">
              <w:rPr>
                <w:rFonts w:ascii="Times New Roman" w:hAnsi="Times New Roman"/>
                <w:b/>
                <w:sz w:val="24"/>
                <w:u w:val="single"/>
              </w:rPr>
              <w:t>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1C20" w:rsidRDefault="00C51C20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1C20" w:rsidRDefault="00C51C20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1C20" w:rsidRDefault="00C51C20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1C20" w:rsidRDefault="00C51C20" w:rsidP="00131A2B"/>
        </w:tc>
      </w:tr>
      <w:tr w:rsidR="000B6710" w:rsidTr="00D3532E">
        <w:trPr>
          <w:trHeight w:val="887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6710" w:rsidRPr="000B6710" w:rsidRDefault="000B6710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0B671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6710" w:rsidRPr="000B6710" w:rsidRDefault="000B6710" w:rsidP="00131A2B">
            <w:pPr>
              <w:rPr>
                <w:rFonts w:ascii="Times New Roman" w:hAnsi="Times New Roman"/>
                <w:sz w:val="24"/>
                <w:szCs w:val="24"/>
              </w:rPr>
            </w:pPr>
            <w:r w:rsidRPr="000B6710">
              <w:rPr>
                <w:rFonts w:ascii="Times New Roman" w:hAnsi="Times New Roman"/>
                <w:sz w:val="24"/>
                <w:szCs w:val="24"/>
              </w:rPr>
              <w:t>Вручение персональных поздравлений Президента РФ, Губернатора РО, главы Администрации   ветеранам ВОВ.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6710" w:rsidRPr="000B6710" w:rsidRDefault="000B6710" w:rsidP="00131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710"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6710" w:rsidRPr="000B6710" w:rsidRDefault="000B6710" w:rsidP="000B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710">
              <w:rPr>
                <w:rFonts w:ascii="Times New Roman" w:hAnsi="Times New Roman"/>
                <w:sz w:val="24"/>
                <w:szCs w:val="24"/>
              </w:rPr>
              <w:t>с. Развильное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6710" w:rsidRPr="000B6710" w:rsidRDefault="000B6710" w:rsidP="000B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710"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6710" w:rsidRPr="000B6710" w:rsidRDefault="000B6710" w:rsidP="000B6710">
            <w:pPr>
              <w:jc w:val="center"/>
              <w:rPr>
                <w:rFonts w:ascii="Times New Roman" w:hAnsi="Times New Roman"/>
                <w:sz w:val="24"/>
              </w:rPr>
            </w:pPr>
            <w:r w:rsidRPr="000B6710">
              <w:rPr>
                <w:rFonts w:ascii="Times New Roman" w:hAnsi="Times New Roman"/>
                <w:sz w:val="24"/>
              </w:rPr>
              <w:t>Горобец С.Н. Теплова Е.В.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6710" w:rsidRDefault="000B6710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6710" w:rsidRDefault="000B6710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6710" w:rsidRDefault="000B6710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6710" w:rsidRDefault="000B6710" w:rsidP="00131A2B"/>
        </w:tc>
      </w:tr>
      <w:tr w:rsidR="000503E9" w:rsidTr="00D3532E">
        <w:trPr>
          <w:trHeight w:val="887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503E9" w:rsidRPr="000B6710" w:rsidRDefault="000503E9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503E9" w:rsidRPr="000503E9" w:rsidRDefault="000503E9" w:rsidP="00BA1BE9">
            <w:pPr>
              <w:rPr>
                <w:rFonts w:ascii="Times New Roman" w:hAnsi="Times New Roman"/>
                <w:sz w:val="24"/>
                <w:szCs w:val="24"/>
              </w:rPr>
            </w:pPr>
            <w:r w:rsidRPr="000503E9">
              <w:rPr>
                <w:rFonts w:ascii="Times New Roman" w:hAnsi="Times New Roman"/>
                <w:sz w:val="24"/>
                <w:szCs w:val="24"/>
              </w:rPr>
              <w:t>Акция «</w:t>
            </w:r>
            <w:proofErr w:type="spellStart"/>
            <w:r w:rsidRPr="000503E9">
              <w:rPr>
                <w:rFonts w:ascii="Times New Roman" w:hAnsi="Times New Roman"/>
                <w:sz w:val="24"/>
                <w:szCs w:val="24"/>
              </w:rPr>
              <w:t>Триколор</w:t>
            </w:r>
            <w:proofErr w:type="spellEnd"/>
            <w:r w:rsidRPr="000503E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503E9" w:rsidRPr="000503E9" w:rsidRDefault="000503E9" w:rsidP="0005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3E9"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503E9" w:rsidRPr="000503E9" w:rsidRDefault="000503E9" w:rsidP="0005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3E9">
              <w:rPr>
                <w:rFonts w:ascii="Times New Roman" w:hAnsi="Times New Roman"/>
                <w:sz w:val="24"/>
                <w:szCs w:val="24"/>
              </w:rPr>
              <w:t>Территории сельских поселений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503E9" w:rsidRPr="000503E9" w:rsidRDefault="000503E9" w:rsidP="0005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3E9">
              <w:rPr>
                <w:rFonts w:ascii="Times New Roman" w:hAnsi="Times New Roman"/>
                <w:sz w:val="24"/>
                <w:szCs w:val="24"/>
              </w:rPr>
              <w:t>Волонтёры, Сотрудники ГИБДД, специалисты Администраций с/</w:t>
            </w:r>
            <w:proofErr w:type="gramStart"/>
            <w:r w:rsidRPr="000503E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503E9" w:rsidRPr="000503E9" w:rsidRDefault="000503E9" w:rsidP="0005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Горобец С.Н. </w:t>
            </w:r>
            <w:r w:rsidRPr="000503E9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503E9" w:rsidRDefault="000503E9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503E9" w:rsidRDefault="000503E9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503E9" w:rsidRDefault="000503E9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503E9" w:rsidRDefault="000503E9" w:rsidP="00131A2B"/>
        </w:tc>
      </w:tr>
      <w:tr w:rsidR="004C375A" w:rsidTr="00ED5CD1">
        <w:trPr>
          <w:trHeight w:val="393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231BA7" w:rsidP="000B6710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ВТОРНИК </w:t>
            </w:r>
            <w:r w:rsidR="000B6710">
              <w:rPr>
                <w:rStyle w:val="FontStyle120"/>
                <w:rFonts w:ascii="XO Thames" w:hAnsi="XO Thames"/>
                <w:b/>
              </w:rPr>
              <w:t>23</w:t>
            </w:r>
            <w:r>
              <w:rPr>
                <w:rStyle w:val="FontStyle120"/>
                <w:rFonts w:ascii="XO Thames" w:hAnsi="XO Thames"/>
                <w:b/>
              </w:rPr>
              <w:t xml:space="preserve"> августа</w:t>
            </w:r>
            <w:r w:rsidR="00F12501"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35762A" w:rsidTr="00D53BC7">
        <w:trPr>
          <w:trHeight w:val="1644"/>
        </w:trPr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5762A" w:rsidRDefault="0035762A" w:rsidP="00131A2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2A" w:rsidRPr="0035762A" w:rsidRDefault="000B6710" w:rsidP="008F4916">
            <w:pPr>
              <w:snapToGri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Видеосеминар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теме «О реализации национального плана и стандарта развития конкуренции в РФ на 2021-2025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на территории РО»</w:t>
            </w:r>
            <w:r w:rsidR="00F60DB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( </w:t>
            </w:r>
            <w:proofErr w:type="spellStart"/>
            <w:r w:rsidR="00F60DBA">
              <w:rPr>
                <w:rFonts w:ascii="Times New Roman" w:hAnsi="Times New Roman"/>
                <w:b/>
                <w:i/>
                <w:sz w:val="24"/>
                <w:szCs w:val="24"/>
              </w:rPr>
              <w:t>Поликом</w:t>
            </w:r>
            <w:proofErr w:type="spellEnd"/>
            <w:r w:rsidR="00F60DBA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2A" w:rsidRPr="0035762A" w:rsidRDefault="000B6710" w:rsidP="004C2D2A">
            <w:pPr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15:00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5762A" w:rsidRPr="0035762A" w:rsidRDefault="000B6710" w:rsidP="004C2D2A">
            <w:pPr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B6710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5762A" w:rsidRPr="0035762A" w:rsidRDefault="000B6710" w:rsidP="004C2D2A">
            <w:pPr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B6710">
              <w:rPr>
                <w:rFonts w:ascii="Times New Roman" w:hAnsi="Times New Roman"/>
                <w:b/>
                <w:i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2A" w:rsidRPr="0035762A" w:rsidRDefault="00F60DBA" w:rsidP="004C2D2A">
            <w:pPr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5762A" w:rsidRDefault="0035762A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5762A" w:rsidRDefault="0035762A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5762A" w:rsidRDefault="0035762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5762A" w:rsidRDefault="0035762A" w:rsidP="00131A2B"/>
        </w:tc>
      </w:tr>
      <w:tr w:rsidR="000B6710" w:rsidTr="00F60DBA">
        <w:trPr>
          <w:trHeight w:val="1006"/>
        </w:trPr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6710" w:rsidRPr="00D45786" w:rsidRDefault="000B6710" w:rsidP="00131A2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2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710" w:rsidRPr="000B6710" w:rsidRDefault="000B6710" w:rsidP="00881F2E">
            <w:pPr>
              <w:rPr>
                <w:rFonts w:ascii="Times New Roman" w:hAnsi="Times New Roman"/>
                <w:sz w:val="24"/>
                <w:szCs w:val="24"/>
              </w:rPr>
            </w:pPr>
            <w:r w:rsidRPr="000B6710">
              <w:rPr>
                <w:rFonts w:ascii="Times New Roman" w:hAnsi="Times New Roman"/>
                <w:sz w:val="24"/>
                <w:szCs w:val="24"/>
              </w:rPr>
              <w:t>Мониторинг цен на социально-значимые продукты.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710" w:rsidRPr="000B6710" w:rsidRDefault="000B6710" w:rsidP="000B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710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6710" w:rsidRPr="000B6710" w:rsidRDefault="000B6710" w:rsidP="000B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710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6710" w:rsidRPr="000B6710" w:rsidRDefault="000B6710" w:rsidP="000B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710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710" w:rsidRPr="000B6710" w:rsidRDefault="000B6710" w:rsidP="000B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6710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0B6710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6710" w:rsidRDefault="000B6710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6710" w:rsidRDefault="000B6710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6710" w:rsidRDefault="000B6710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6710" w:rsidRDefault="000B6710" w:rsidP="00131A2B"/>
        </w:tc>
      </w:tr>
      <w:tr w:rsidR="00265928" w:rsidTr="00D3532E">
        <w:trPr>
          <w:trHeight w:val="275"/>
        </w:trPr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5928" w:rsidRPr="00265928" w:rsidRDefault="00F60DBA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28" w:rsidRPr="00265928" w:rsidRDefault="00265928" w:rsidP="00265928">
            <w:pPr>
              <w:rPr>
                <w:rFonts w:ascii="Times New Roman" w:hAnsi="Times New Roman"/>
                <w:sz w:val="24"/>
                <w:szCs w:val="24"/>
              </w:rPr>
            </w:pPr>
            <w:r w:rsidRPr="00265928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вопросам зам. главы по </w:t>
            </w:r>
            <w:r w:rsidR="0054703A">
              <w:rPr>
                <w:rFonts w:ascii="Times New Roman" w:hAnsi="Times New Roman"/>
                <w:sz w:val="24"/>
                <w:szCs w:val="24"/>
              </w:rPr>
              <w:t>с/ х и</w:t>
            </w:r>
            <w:r w:rsidRPr="00265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928">
              <w:rPr>
                <w:rFonts w:ascii="Times New Roman" w:hAnsi="Times New Roman"/>
                <w:sz w:val="24"/>
                <w:szCs w:val="24"/>
              </w:rPr>
              <w:t>вопр</w:t>
            </w:r>
            <w:proofErr w:type="spellEnd"/>
            <w:r w:rsidRPr="00265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65928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265928">
              <w:rPr>
                <w:rFonts w:ascii="Times New Roman" w:hAnsi="Times New Roman"/>
                <w:sz w:val="24"/>
                <w:szCs w:val="24"/>
              </w:rPr>
              <w:t xml:space="preserve"> хоз-ва-А.Н. Кравцов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28" w:rsidRPr="00265928" w:rsidRDefault="00265928" w:rsidP="00EA0031">
            <w:pPr>
              <w:rPr>
                <w:rFonts w:ascii="Times New Roman" w:hAnsi="Times New Roman"/>
                <w:sz w:val="24"/>
                <w:szCs w:val="24"/>
              </w:rPr>
            </w:pPr>
            <w:r w:rsidRPr="00265928">
              <w:rPr>
                <w:rFonts w:ascii="Times New Roman" w:hAnsi="Times New Roman"/>
                <w:sz w:val="24"/>
                <w:szCs w:val="24"/>
              </w:rPr>
              <w:t>13:00-16:00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5928" w:rsidRPr="00265928" w:rsidRDefault="00265928" w:rsidP="00265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28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5928" w:rsidRPr="00265928" w:rsidRDefault="00265928" w:rsidP="00265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28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28" w:rsidRPr="00265928" w:rsidRDefault="00265928" w:rsidP="00265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Кравцов А.Н.</w:t>
            </w:r>
            <w:r w:rsidRPr="00265928">
              <w:rPr>
                <w:rFonts w:ascii="Times New Roman" w:hAnsi="Times New Roman"/>
                <w:sz w:val="24"/>
                <w:szCs w:val="24"/>
              </w:rPr>
              <w:t xml:space="preserve">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65928" w:rsidRDefault="00265928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65928" w:rsidRDefault="00265928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65928" w:rsidRDefault="00265928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65928" w:rsidRDefault="00265928" w:rsidP="00131A2B"/>
        </w:tc>
      </w:tr>
      <w:tr w:rsidR="00B70E03" w:rsidTr="00F60DBA">
        <w:trPr>
          <w:trHeight w:val="275"/>
        </w:trPr>
        <w:tc>
          <w:tcPr>
            <w:tcW w:w="11293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0B6710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3" w:name="__DdeLink__310_4013661507"/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bookmarkEnd w:id="3"/>
            <w:r w:rsidR="000B6710">
              <w:rPr>
                <w:rStyle w:val="FontStyle120"/>
                <w:rFonts w:ascii="XO Thames" w:hAnsi="XO Thames"/>
                <w:b/>
              </w:rPr>
              <w:t>24</w:t>
            </w:r>
            <w:r>
              <w:rPr>
                <w:rStyle w:val="FontStyle120"/>
                <w:rFonts w:ascii="XO Thames" w:hAnsi="XO Thames"/>
                <w:b/>
              </w:rPr>
              <w:t xml:space="preserve"> августа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F672EE" w:rsidTr="00D3532E">
        <w:trPr>
          <w:trHeight w:val="1244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72EE" w:rsidRPr="00331836" w:rsidRDefault="00F8196B" w:rsidP="00131A2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331836"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2EE" w:rsidRPr="00331836" w:rsidRDefault="00331836" w:rsidP="006A73EA">
            <w:pPr>
              <w:pStyle w:val="ab"/>
              <w:rPr>
                <w:b/>
                <w:color w:val="000000" w:themeColor="text1"/>
                <w:u w:val="single"/>
              </w:rPr>
            </w:pPr>
            <w:r w:rsidRPr="00331836">
              <w:rPr>
                <w:b/>
                <w:color w:val="000000" w:themeColor="text1"/>
                <w:u w:val="single"/>
              </w:rPr>
              <w:t>Заседание Правительства Ростовской области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2EE" w:rsidRPr="00331836" w:rsidRDefault="00331836" w:rsidP="00B914D6">
            <w:pPr>
              <w:pStyle w:val="ab"/>
              <w:jc w:val="center"/>
              <w:rPr>
                <w:b/>
                <w:color w:val="000000" w:themeColor="text1"/>
                <w:u w:val="single"/>
              </w:rPr>
            </w:pPr>
            <w:r w:rsidRPr="00331836">
              <w:rPr>
                <w:b/>
                <w:color w:val="000000" w:themeColor="text1"/>
                <w:u w:val="single"/>
              </w:rPr>
              <w:t>10:00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72EE" w:rsidRPr="00331836" w:rsidRDefault="00331836" w:rsidP="00F672E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3183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Правительство РО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72EE" w:rsidRPr="00331836" w:rsidRDefault="00331836" w:rsidP="00F672E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3183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2EE" w:rsidRPr="00331836" w:rsidRDefault="00331836" w:rsidP="006A73E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3318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Жданова Е.Ю.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672EE" w:rsidRPr="006A73EA" w:rsidRDefault="00F672EE" w:rsidP="00131A2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672EE" w:rsidRDefault="00F672EE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672EE" w:rsidRDefault="00F672EE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672EE" w:rsidRDefault="00F672EE" w:rsidP="00131A2B"/>
        </w:tc>
      </w:tr>
      <w:tr w:rsidR="00B70E03" w:rsidTr="00D3532E">
        <w:trPr>
          <w:trHeight w:val="984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5B0E07" w:rsidRDefault="00F60DBA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Default="00B70E03" w:rsidP="00AA2F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зам. главы по соц. Вопросам - Горобец С.Н.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Default="00B70E03" w:rsidP="00131A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B70E03" w:rsidTr="00D3532E">
        <w:trPr>
          <w:trHeight w:val="1214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5B0E07" w:rsidRDefault="00F60DBA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Default="00B70E03" w:rsidP="00AA2F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экономике  и финансам </w:t>
            </w:r>
            <w:proofErr w:type="gramStart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</w:rPr>
              <w:t>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Default="00B70E03" w:rsidP="00131A2B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B70E03" w:rsidTr="00131A2B">
        <w:trPr>
          <w:trHeight w:val="394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0B6710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ЧЕТВЕРГ </w:t>
            </w:r>
            <w:r w:rsidR="000B6710">
              <w:rPr>
                <w:rStyle w:val="FontStyle120"/>
                <w:rFonts w:ascii="XO Thames" w:hAnsi="XO Thames"/>
                <w:b/>
              </w:rPr>
              <w:t xml:space="preserve">25 </w:t>
            </w:r>
            <w:r>
              <w:rPr>
                <w:rStyle w:val="FontStyle120"/>
                <w:rFonts w:ascii="XO Thames" w:hAnsi="XO Thames"/>
                <w:b/>
              </w:rPr>
              <w:t>августа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043806" w:rsidTr="00D3532E">
        <w:trPr>
          <w:trHeight w:val="1117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3806" w:rsidRPr="0035762A" w:rsidRDefault="00043806" w:rsidP="00131A2B">
            <w:pPr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806" w:rsidRPr="00043806" w:rsidRDefault="00043806" w:rsidP="008F4916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043806">
              <w:rPr>
                <w:rFonts w:ascii="Times New Roman" w:hAnsi="Times New Roman"/>
                <w:b/>
                <w:i/>
                <w:sz w:val="24"/>
              </w:rPr>
              <w:t xml:space="preserve">Оперативное совещание по вопросу обеспечения готовности участников оборота к соблюдению требований об обязательной маркировке молочной продукции в РО (ВКС </w:t>
            </w:r>
            <w:proofErr w:type="spellStart"/>
            <w:r w:rsidRPr="00043806">
              <w:rPr>
                <w:rFonts w:ascii="Times New Roman" w:hAnsi="Times New Roman"/>
                <w:b/>
                <w:i/>
                <w:sz w:val="24"/>
              </w:rPr>
              <w:t>Поликоом</w:t>
            </w:r>
            <w:proofErr w:type="spellEnd"/>
            <w:r w:rsidRPr="00043806">
              <w:rPr>
                <w:rFonts w:ascii="Times New Roman" w:hAnsi="Times New Roman"/>
                <w:b/>
                <w:i/>
                <w:sz w:val="24"/>
              </w:rPr>
              <w:t>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806" w:rsidRPr="00043806" w:rsidRDefault="00043806" w:rsidP="00F60DBA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043806">
              <w:rPr>
                <w:rFonts w:ascii="Times New Roman" w:hAnsi="Times New Roman"/>
                <w:b/>
                <w:i/>
                <w:sz w:val="24"/>
              </w:rPr>
              <w:t>11:00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3806" w:rsidRPr="00043806" w:rsidRDefault="00043806" w:rsidP="009C431C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043806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3806" w:rsidRPr="00043806" w:rsidRDefault="00043806" w:rsidP="00F60DBA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043806">
              <w:rPr>
                <w:rFonts w:ascii="Times New Roman" w:hAnsi="Times New Roman"/>
                <w:b/>
                <w:i/>
                <w:sz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806" w:rsidRPr="00043806" w:rsidRDefault="00043806" w:rsidP="009C431C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043806">
              <w:rPr>
                <w:rFonts w:ascii="Times New Roman" w:hAnsi="Times New Roman"/>
                <w:b/>
                <w:i/>
                <w:sz w:val="24"/>
              </w:rPr>
              <w:t>Хомец</w:t>
            </w:r>
            <w:proofErr w:type="spellEnd"/>
            <w:r w:rsidRPr="00043806">
              <w:rPr>
                <w:rFonts w:ascii="Times New Roman" w:hAnsi="Times New Roman"/>
                <w:b/>
                <w:i/>
                <w:sz w:val="24"/>
              </w:rPr>
              <w:t xml:space="preserve"> М.О.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43806" w:rsidRPr="00F704CA" w:rsidRDefault="00043806" w:rsidP="00131A2B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43806" w:rsidRDefault="00043806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43806" w:rsidRDefault="00043806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43806" w:rsidRDefault="00043806" w:rsidP="00131A2B"/>
        </w:tc>
      </w:tr>
      <w:tr w:rsidR="0035762A" w:rsidTr="00D3532E">
        <w:trPr>
          <w:trHeight w:val="1117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5762A" w:rsidRPr="0035762A" w:rsidRDefault="00043806" w:rsidP="00131A2B">
            <w:pPr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2A" w:rsidRPr="00F60DBA" w:rsidRDefault="00F60DBA" w:rsidP="008F4916">
            <w:pPr>
              <w:rPr>
                <w:rFonts w:ascii="Times New Roman" w:hAnsi="Times New Roman"/>
                <w:b/>
                <w:sz w:val="24"/>
              </w:rPr>
            </w:pPr>
            <w:r w:rsidRPr="00F60DBA">
              <w:rPr>
                <w:rFonts w:ascii="Times New Roman" w:hAnsi="Times New Roman"/>
                <w:b/>
                <w:sz w:val="24"/>
              </w:rPr>
              <w:t>Областная августовская педагогическая конференция работников образования с участием Губернатора РО-Голубева В.Ю.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2A" w:rsidRPr="00F60DBA" w:rsidRDefault="009C431C" w:rsidP="00F60DB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C431C" w:rsidRPr="00F60DBA" w:rsidRDefault="00F60DBA" w:rsidP="009C43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</w:t>
            </w:r>
            <w:r w:rsidRPr="00F60DBA">
              <w:rPr>
                <w:rFonts w:ascii="Times New Roman" w:hAnsi="Times New Roman"/>
                <w:b/>
                <w:sz w:val="24"/>
              </w:rPr>
              <w:t>.</w:t>
            </w:r>
            <w:r w:rsidR="009C431C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60DBA">
              <w:rPr>
                <w:rFonts w:ascii="Times New Roman" w:hAnsi="Times New Roman"/>
                <w:b/>
                <w:sz w:val="24"/>
              </w:rPr>
              <w:t>Ростов-на-Дону</w:t>
            </w:r>
            <w:r w:rsidR="009C431C">
              <w:rPr>
                <w:rFonts w:ascii="Times New Roman" w:hAnsi="Times New Roman"/>
                <w:b/>
                <w:sz w:val="24"/>
              </w:rPr>
              <w:t xml:space="preserve"> пл. Гагарина,1 (ДГТУ)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5762A" w:rsidRPr="00F60DBA" w:rsidRDefault="00F60DBA" w:rsidP="00F60DB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60DBA">
              <w:rPr>
                <w:rFonts w:ascii="Times New Roman" w:hAnsi="Times New Roman"/>
                <w:b/>
                <w:sz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DBA" w:rsidRPr="009C431C" w:rsidRDefault="00F60DBA" w:rsidP="009C431C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</w:rPr>
            </w:pPr>
            <w:r w:rsidRPr="00F60DBA">
              <w:rPr>
                <w:rFonts w:ascii="Times New Roman" w:hAnsi="Times New Roman"/>
                <w:b/>
                <w:sz w:val="24"/>
              </w:rPr>
              <w:t>Горобец С.Н.</w:t>
            </w:r>
            <w:r w:rsidR="009C431C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9C431C">
              <w:rPr>
                <w:rFonts w:ascii="Times New Roman" w:hAnsi="Times New Roman"/>
                <w:b/>
                <w:sz w:val="20"/>
              </w:rPr>
              <w:t>Придворова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5762A" w:rsidRPr="00F704CA" w:rsidRDefault="0035762A" w:rsidP="00131A2B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5762A" w:rsidRDefault="0035762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5762A" w:rsidRDefault="0035762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5762A" w:rsidRDefault="0035762A" w:rsidP="00131A2B"/>
        </w:tc>
      </w:tr>
      <w:tr w:rsidR="004C2D2A" w:rsidTr="00D3532E">
        <w:trPr>
          <w:trHeight w:val="1117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2D2A" w:rsidRPr="0035762A" w:rsidRDefault="006248EB" w:rsidP="00131A2B">
            <w:pPr>
              <w:ind w:right="-3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2A" w:rsidRPr="00D06FF7" w:rsidRDefault="00D06FF7" w:rsidP="007339E9">
            <w:pPr>
              <w:rPr>
                <w:rFonts w:ascii="Times New Roman" w:hAnsi="Times New Roman"/>
                <w:sz w:val="24"/>
                <w:szCs w:val="24"/>
              </w:rPr>
            </w:pPr>
            <w:r w:rsidRPr="00D06FF7">
              <w:rPr>
                <w:rFonts w:ascii="Times New Roman" w:hAnsi="Times New Roman"/>
                <w:sz w:val="24"/>
                <w:szCs w:val="24"/>
              </w:rPr>
              <w:t xml:space="preserve">Всероссийский форум «Дошкольное </w:t>
            </w:r>
            <w:proofErr w:type="spellStart"/>
            <w:r w:rsidRPr="00D06FF7">
              <w:rPr>
                <w:rFonts w:ascii="Times New Roman" w:hAnsi="Times New Roman"/>
                <w:sz w:val="24"/>
                <w:szCs w:val="24"/>
              </w:rPr>
              <w:t>воспитание</w:t>
            </w:r>
            <w:proofErr w:type="gramStart"/>
            <w:r w:rsidRPr="00D06FF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D06FF7">
              <w:rPr>
                <w:rFonts w:ascii="Times New Roman" w:hAnsi="Times New Roman"/>
                <w:sz w:val="24"/>
                <w:szCs w:val="24"/>
              </w:rPr>
              <w:t>овые</w:t>
            </w:r>
            <w:proofErr w:type="spellEnd"/>
            <w:r w:rsidRPr="00D06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6FF7">
              <w:rPr>
                <w:rFonts w:ascii="Times New Roman" w:hAnsi="Times New Roman"/>
                <w:sz w:val="24"/>
                <w:szCs w:val="24"/>
              </w:rPr>
              <w:t>ориентиры.Ростов</w:t>
            </w:r>
            <w:proofErr w:type="spellEnd"/>
            <w:r w:rsidRPr="00D06FF7">
              <w:rPr>
                <w:rFonts w:ascii="Times New Roman" w:hAnsi="Times New Roman"/>
                <w:sz w:val="24"/>
                <w:szCs w:val="24"/>
              </w:rPr>
              <w:t>-на-Дону»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2A" w:rsidRPr="00D06FF7" w:rsidRDefault="00D06FF7" w:rsidP="004C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FF7">
              <w:rPr>
                <w:rFonts w:ascii="Times New Roman" w:hAnsi="Times New Roman"/>
                <w:sz w:val="24"/>
                <w:szCs w:val="24"/>
              </w:rPr>
              <w:t>25-26 августа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2D2A" w:rsidRPr="00D06FF7" w:rsidRDefault="00D06FF7" w:rsidP="004C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FF7">
              <w:rPr>
                <w:rFonts w:ascii="Times New Roman" w:hAnsi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2D2A" w:rsidRPr="00D06FF7" w:rsidRDefault="00D06FF7" w:rsidP="004C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FF7"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2A" w:rsidRPr="00D06FF7" w:rsidRDefault="00D06FF7" w:rsidP="004C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FF7">
              <w:rPr>
                <w:rFonts w:ascii="Times New Roman" w:hAnsi="Times New Roman"/>
                <w:sz w:val="24"/>
                <w:szCs w:val="24"/>
              </w:rPr>
              <w:t xml:space="preserve">Горобец С.Н. </w:t>
            </w:r>
            <w:r w:rsidRPr="00D06FF7">
              <w:rPr>
                <w:rFonts w:ascii="Times New Roman" w:hAnsi="Times New Roman"/>
                <w:szCs w:val="22"/>
              </w:rPr>
              <w:t>Придворова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2D2A" w:rsidRPr="00F704CA" w:rsidRDefault="004C2D2A" w:rsidP="00131A2B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2D2A" w:rsidRDefault="004C2D2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2D2A" w:rsidRDefault="004C2D2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2D2A" w:rsidRDefault="004C2D2A" w:rsidP="00131A2B"/>
        </w:tc>
      </w:tr>
      <w:tr w:rsidR="00B70E03" w:rsidTr="00131A2B">
        <w:trPr>
          <w:trHeight w:val="372"/>
        </w:trPr>
        <w:tc>
          <w:tcPr>
            <w:tcW w:w="11293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0B6710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ПЯТНИЦА </w:t>
            </w:r>
            <w:r w:rsidR="000B6710">
              <w:rPr>
                <w:rStyle w:val="FontStyle120"/>
                <w:rFonts w:ascii="XO Thames" w:hAnsi="XO Thames"/>
                <w:b/>
              </w:rPr>
              <w:t xml:space="preserve">26 </w:t>
            </w:r>
            <w:r>
              <w:rPr>
                <w:rStyle w:val="FontStyle120"/>
                <w:rFonts w:ascii="XO Thames" w:hAnsi="XO Thames"/>
                <w:b/>
              </w:rPr>
              <w:t>августа 2022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B70E03" w:rsidRDefault="00B70E03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B70E03" w:rsidRDefault="00B70E03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B70E03" w:rsidRDefault="00B70E03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B70E03" w:rsidRDefault="00B70E03" w:rsidP="00131A2B">
            <w:pPr>
              <w:spacing w:after="0" w:line="240" w:lineRule="auto"/>
            </w:pPr>
          </w:p>
        </w:tc>
      </w:tr>
      <w:tr w:rsidR="00265928" w:rsidTr="00FA2DC2">
        <w:trPr>
          <w:trHeight w:val="559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5928" w:rsidRPr="00B51917" w:rsidRDefault="00265928" w:rsidP="00884F5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B5191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5928" w:rsidRPr="00B51917" w:rsidRDefault="00B51917" w:rsidP="009C431C">
            <w:pPr>
              <w:pStyle w:val="ab"/>
            </w:pPr>
            <w:r w:rsidRPr="00B51917">
              <w:t>Мониторинг эпидемиологической ситуации в районе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5928" w:rsidRPr="00B51917" w:rsidRDefault="00B51917" w:rsidP="00884F5A">
            <w:pPr>
              <w:pStyle w:val="ab"/>
              <w:jc w:val="center"/>
            </w:pPr>
            <w:r w:rsidRPr="00B51917">
              <w:t>Весь период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5928" w:rsidRPr="00B51917" w:rsidRDefault="00B51917" w:rsidP="00884F5A">
            <w:pPr>
              <w:pStyle w:val="ab"/>
              <w:jc w:val="center"/>
            </w:pPr>
            <w:r w:rsidRPr="00B51917">
              <w:t>Администрация района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5928" w:rsidRPr="00B51917" w:rsidRDefault="00B51917" w:rsidP="00F81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специалисты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5928" w:rsidRPr="00B51917" w:rsidRDefault="00B51917" w:rsidP="00B51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917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65928" w:rsidRDefault="00265928" w:rsidP="00884F5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65928" w:rsidRDefault="00265928" w:rsidP="00884F5A">
            <w:pPr>
              <w:pStyle w:val="ab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65928" w:rsidRDefault="00265928" w:rsidP="00884F5A">
            <w:pPr>
              <w:pStyle w:val="ab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65928" w:rsidRPr="005524BE" w:rsidRDefault="00265928" w:rsidP="00884F5A">
            <w:pPr>
              <w:pStyle w:val="ab"/>
              <w:jc w:val="center"/>
            </w:pPr>
          </w:p>
        </w:tc>
      </w:tr>
      <w:tr w:rsidR="00405F47" w:rsidTr="00FA2DC2">
        <w:trPr>
          <w:trHeight w:val="1545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05F47" w:rsidRPr="00BA5BFD" w:rsidRDefault="00BA5BFD" w:rsidP="00884F5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BA5BFD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05F47" w:rsidRPr="00405F47" w:rsidRDefault="00405F47" w:rsidP="00797920">
            <w:pPr>
              <w:rPr>
                <w:rFonts w:ascii="Times New Roman" w:hAnsi="Times New Roman"/>
                <w:sz w:val="24"/>
                <w:szCs w:val="24"/>
              </w:rPr>
            </w:pPr>
            <w:r w:rsidRPr="00405F47">
              <w:rPr>
                <w:rFonts w:ascii="Times New Roman" w:hAnsi="Times New Roman"/>
                <w:sz w:val="24"/>
                <w:szCs w:val="24"/>
              </w:rPr>
              <w:t>Колесо истории «Святыня Донская», посвященное 85 годовщине образования Ростовской области.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05F47" w:rsidRPr="00FA2DC2" w:rsidRDefault="00405F47" w:rsidP="00FA2DC2">
            <w:pPr>
              <w:tabs>
                <w:tab w:val="left" w:pos="9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F47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05F47" w:rsidRPr="00FA2DC2" w:rsidRDefault="00405F47" w:rsidP="00FA2D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F47">
              <w:rPr>
                <w:rFonts w:ascii="Times New Roman" w:hAnsi="Times New Roman"/>
                <w:sz w:val="24"/>
                <w:szCs w:val="24"/>
              </w:rPr>
              <w:t>Танцевальный зал РДК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05F47" w:rsidRPr="00FA2DC2" w:rsidRDefault="00405F47" w:rsidP="00FA2D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F4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05F47" w:rsidRPr="00FA2DC2" w:rsidRDefault="00405F47" w:rsidP="00FA2D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Горобец С.Н. </w:t>
            </w:r>
            <w:r w:rsidRPr="00405F47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05F47" w:rsidRDefault="00405F47" w:rsidP="00884F5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05F47" w:rsidRDefault="00405F47" w:rsidP="00884F5A">
            <w:pPr>
              <w:pStyle w:val="ab"/>
            </w:pPr>
            <w:r>
              <w:t>Заседание районной комиссии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05F47" w:rsidRDefault="00405F47" w:rsidP="00884F5A">
            <w:pPr>
              <w:pStyle w:val="ab"/>
              <w:jc w:val="center"/>
            </w:pPr>
            <w:r>
              <w:t>10:00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05F47" w:rsidRDefault="00405F47" w:rsidP="00884F5A">
            <w:pPr>
              <w:pStyle w:val="ab"/>
              <w:jc w:val="center"/>
            </w:pPr>
            <w:r w:rsidRPr="005524BE">
              <w:t>Администрация Песчанокопского района</w:t>
            </w:r>
            <w:r>
              <w:t xml:space="preserve">          (большой зал)</w:t>
            </w:r>
          </w:p>
        </w:tc>
      </w:tr>
      <w:tr w:rsidR="00BA5BFD" w:rsidTr="00FA2DC2">
        <w:trPr>
          <w:trHeight w:val="1545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A5BFD" w:rsidRPr="00BA5BFD" w:rsidRDefault="00BA5BFD" w:rsidP="00884F5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B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A5BFD" w:rsidRPr="00BA5BFD" w:rsidRDefault="00BA5BFD" w:rsidP="008F50CF">
            <w:pPr>
              <w:rPr>
                <w:rFonts w:ascii="Times New Roman" w:hAnsi="Times New Roman"/>
                <w:sz w:val="24"/>
                <w:szCs w:val="24"/>
              </w:rPr>
            </w:pPr>
            <w:r w:rsidRPr="00BA5BFD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Pr="00BA5BFD">
              <w:rPr>
                <w:rFonts w:ascii="Times New Roman" w:hAnsi="Times New Roman"/>
                <w:sz w:val="24"/>
                <w:szCs w:val="24"/>
              </w:rPr>
              <w:t xml:space="preserve"> документов в рамках изучения деятельности ОМСУ Правительство</w:t>
            </w:r>
            <w:bookmarkStart w:id="4" w:name="_GoBack"/>
            <w:bookmarkEnd w:id="4"/>
            <w:r w:rsidRPr="00BA5BFD">
              <w:rPr>
                <w:rFonts w:ascii="Times New Roman" w:hAnsi="Times New Roman"/>
                <w:sz w:val="24"/>
                <w:szCs w:val="24"/>
              </w:rPr>
              <w:t>м РО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A5BFD" w:rsidRPr="00BA5BFD" w:rsidRDefault="00BA5BFD" w:rsidP="00BA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BFD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A5BFD" w:rsidRPr="00BA5BFD" w:rsidRDefault="00BA5BFD" w:rsidP="00BA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BFD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A5BFD" w:rsidRPr="00BA5BFD" w:rsidRDefault="00BA5BFD" w:rsidP="00BA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BFD">
              <w:rPr>
                <w:rFonts w:ascii="Times New Roman" w:hAnsi="Times New Roman"/>
                <w:sz w:val="24"/>
                <w:szCs w:val="24"/>
              </w:rPr>
              <w:t>Начальники отделов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A5BFD" w:rsidRPr="00BA5BFD" w:rsidRDefault="00BA5BFD" w:rsidP="00BA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5BFD">
              <w:rPr>
                <w:rFonts w:ascii="Times New Roman" w:hAnsi="Times New Roman"/>
                <w:sz w:val="24"/>
                <w:szCs w:val="24"/>
              </w:rPr>
              <w:t>Ждановае</w:t>
            </w:r>
            <w:proofErr w:type="spellEnd"/>
            <w:r w:rsidRPr="00BA5BFD"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A5BFD" w:rsidRDefault="00BA5BFD" w:rsidP="00884F5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A5BFD" w:rsidRDefault="00BA5BFD" w:rsidP="00884F5A">
            <w:pPr>
              <w:pStyle w:val="ab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A5BFD" w:rsidRDefault="00BA5BFD" w:rsidP="00884F5A">
            <w:pPr>
              <w:pStyle w:val="ab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A5BFD" w:rsidRPr="005524BE" w:rsidRDefault="00BA5BFD" w:rsidP="00884F5A">
            <w:pPr>
              <w:pStyle w:val="ab"/>
              <w:jc w:val="center"/>
            </w:pPr>
          </w:p>
        </w:tc>
      </w:tr>
      <w:tr w:rsidR="00B70E03" w:rsidTr="00131A2B">
        <w:trPr>
          <w:trHeight w:val="386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0B6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СУББОТА  </w:t>
            </w:r>
            <w:r w:rsidR="004C2D2A">
              <w:rPr>
                <w:rFonts w:ascii="Times New Roman" w:hAnsi="Times New Roman"/>
                <w:b/>
                <w:sz w:val="24"/>
              </w:rPr>
              <w:t>2</w:t>
            </w:r>
            <w:r w:rsidR="000B6710">
              <w:rPr>
                <w:rFonts w:ascii="Times New Roman" w:hAnsi="Times New Roman"/>
                <w:b/>
                <w:sz w:val="24"/>
              </w:rPr>
              <w:t>7</w:t>
            </w:r>
            <w:r>
              <w:rPr>
                <w:rFonts w:ascii="Times New Roman" w:hAnsi="Times New Roman"/>
                <w:b/>
                <w:sz w:val="24"/>
              </w:rPr>
              <w:t xml:space="preserve"> августа 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B70E03" w:rsidRDefault="00B70E03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B70E03" w:rsidRDefault="00B70E03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B70E03" w:rsidRDefault="00B70E03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B70E03" w:rsidRDefault="00B70E03" w:rsidP="00131A2B">
            <w:pPr>
              <w:spacing w:after="0" w:line="240" w:lineRule="auto"/>
            </w:pPr>
          </w:p>
        </w:tc>
      </w:tr>
      <w:tr w:rsidR="00B70E03" w:rsidTr="00ED5CD1">
        <w:trPr>
          <w:trHeight w:val="756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D06FF7" w:rsidRDefault="00F43E02" w:rsidP="00131A2B">
            <w:pPr>
              <w:pStyle w:val="Style6"/>
              <w:widowControl/>
              <w:ind w:left="90" w:right="-120"/>
            </w:pPr>
            <w:r w:rsidRPr="00D06FF7">
              <w:t>1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D06FF7" w:rsidRDefault="00B70E03" w:rsidP="00131A2B">
            <w:pPr>
              <w:rPr>
                <w:rFonts w:ascii="Times New Roman" w:hAnsi="Times New Roman"/>
                <w:sz w:val="24"/>
              </w:rPr>
            </w:pPr>
            <w:r w:rsidRPr="00D06FF7">
              <w:rPr>
                <w:rFonts w:ascii="Times New Roman" w:hAnsi="Times New Roman"/>
                <w:sz w:val="24"/>
              </w:rPr>
              <w:t>Торжественный обряд  бракосочетания «Совет да любовь»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D06FF7" w:rsidRDefault="00520CD4" w:rsidP="00131A2B">
            <w:pPr>
              <w:jc w:val="center"/>
              <w:rPr>
                <w:rFonts w:ascii="Times New Roman" w:hAnsi="Times New Roman"/>
                <w:sz w:val="24"/>
              </w:rPr>
            </w:pPr>
            <w:r w:rsidRPr="00520CD4">
              <w:rPr>
                <w:rFonts w:ascii="Times New Roman" w:hAnsi="Times New Roman"/>
                <w:sz w:val="24"/>
              </w:rPr>
              <w:t>27 августа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D06FF7" w:rsidRDefault="00B70E03" w:rsidP="00884A23">
            <w:pPr>
              <w:jc w:val="center"/>
              <w:rPr>
                <w:rFonts w:ascii="Times New Roman" w:hAnsi="Times New Roman"/>
                <w:sz w:val="24"/>
              </w:rPr>
            </w:pPr>
            <w:r w:rsidRPr="00D06FF7">
              <w:rPr>
                <w:rFonts w:ascii="Times New Roman" w:hAnsi="Times New Roman"/>
                <w:sz w:val="24"/>
              </w:rPr>
              <w:t xml:space="preserve">Отдел ЗАГС Администрации </w:t>
            </w:r>
            <w:r w:rsidR="00884A23" w:rsidRPr="00D06FF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D06FF7" w:rsidRDefault="00B70E03" w:rsidP="00D06FF7">
            <w:pPr>
              <w:jc w:val="center"/>
              <w:rPr>
                <w:rFonts w:ascii="Times New Roman" w:hAnsi="Times New Roman"/>
                <w:sz w:val="24"/>
              </w:rPr>
            </w:pPr>
            <w:r w:rsidRPr="00D06FF7">
              <w:rPr>
                <w:rFonts w:ascii="Times New Roman" w:hAnsi="Times New Roman"/>
                <w:sz w:val="24"/>
              </w:rPr>
              <w:t>Все категории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D06FF7" w:rsidRDefault="00B70E03" w:rsidP="00D06FF7">
            <w:pPr>
              <w:jc w:val="center"/>
              <w:rPr>
                <w:rFonts w:ascii="Times New Roman" w:hAnsi="Times New Roman"/>
                <w:sz w:val="24"/>
              </w:rPr>
            </w:pPr>
            <w:r w:rsidRPr="00D06FF7">
              <w:rPr>
                <w:rFonts w:ascii="Times New Roman" w:hAnsi="Times New Roman"/>
                <w:sz w:val="24"/>
              </w:rPr>
              <w:t>Горобец С.Н. Теплова Е.В.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253EAD" w:rsidTr="00ED5CD1">
        <w:trPr>
          <w:trHeight w:val="756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3EAD" w:rsidRPr="00D06FF7" w:rsidRDefault="00253EAD" w:rsidP="00131A2B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3EAD" w:rsidRPr="00D06FF7" w:rsidRDefault="00253EAD" w:rsidP="00131A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Праздничное мероприятие, посвящённое дню села Богородицкого 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3EAD" w:rsidRPr="00D06FF7" w:rsidRDefault="00253EAD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августа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3EAD" w:rsidRPr="00D06FF7" w:rsidRDefault="00253EAD" w:rsidP="00884A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Богордицкое</w:t>
            </w:r>
            <w:proofErr w:type="spellEnd"/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3EAD" w:rsidRPr="00D06FF7" w:rsidRDefault="00253EAD" w:rsidP="00D06FF7">
            <w:pPr>
              <w:jc w:val="center"/>
              <w:rPr>
                <w:rFonts w:ascii="Times New Roman" w:hAnsi="Times New Roman"/>
                <w:sz w:val="24"/>
              </w:rPr>
            </w:pPr>
            <w:r w:rsidRPr="00253EAD">
              <w:rPr>
                <w:rFonts w:ascii="Times New Roman" w:hAnsi="Times New Roman"/>
                <w:sz w:val="24"/>
              </w:rPr>
              <w:t>Все категории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3EAD" w:rsidRPr="00D06FF7" w:rsidRDefault="00253EAD" w:rsidP="00253EAD">
            <w:pPr>
              <w:tabs>
                <w:tab w:val="left" w:pos="39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Кутыгин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3EAD" w:rsidRDefault="00253EAD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3EAD" w:rsidRDefault="00253EAD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3EAD" w:rsidRDefault="00253EAD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3EAD" w:rsidRDefault="00253EAD" w:rsidP="00131A2B"/>
        </w:tc>
      </w:tr>
      <w:tr w:rsidR="00253EAD" w:rsidTr="00ED5CD1">
        <w:trPr>
          <w:trHeight w:val="756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3EAD" w:rsidRPr="00D06FF7" w:rsidRDefault="00253EAD" w:rsidP="00131A2B">
            <w:pPr>
              <w:pStyle w:val="Style6"/>
              <w:widowControl/>
              <w:ind w:left="90" w:right="-120"/>
            </w:pPr>
            <w:r>
              <w:t>3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3EAD" w:rsidRPr="00D06FF7" w:rsidRDefault="00253EAD" w:rsidP="00131A2B">
            <w:pPr>
              <w:rPr>
                <w:rFonts w:ascii="Times New Roman" w:hAnsi="Times New Roman"/>
                <w:sz w:val="24"/>
              </w:rPr>
            </w:pPr>
            <w:r w:rsidRPr="00253EAD">
              <w:rPr>
                <w:rFonts w:ascii="Times New Roman" w:hAnsi="Times New Roman"/>
                <w:sz w:val="24"/>
              </w:rPr>
              <w:t>Праздничное мероприятие, посвящённое дню села</w:t>
            </w:r>
            <w:r>
              <w:rPr>
                <w:rFonts w:ascii="Times New Roman" w:hAnsi="Times New Roman"/>
                <w:sz w:val="24"/>
              </w:rPr>
              <w:t xml:space="preserve"> Николаевка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3EAD" w:rsidRPr="00D06FF7" w:rsidRDefault="00253EAD" w:rsidP="00131A2B">
            <w:pPr>
              <w:jc w:val="center"/>
              <w:rPr>
                <w:rFonts w:ascii="Times New Roman" w:hAnsi="Times New Roman"/>
                <w:sz w:val="24"/>
              </w:rPr>
            </w:pPr>
            <w:r w:rsidRPr="00253EAD">
              <w:rPr>
                <w:rFonts w:ascii="Times New Roman" w:hAnsi="Times New Roman"/>
                <w:sz w:val="24"/>
              </w:rPr>
              <w:t>27 августа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3EAD" w:rsidRPr="00D06FF7" w:rsidRDefault="00253EAD" w:rsidP="00884A23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  <w:r w:rsidRPr="00253EAD">
              <w:rPr>
                <w:rFonts w:ascii="Times New Roman" w:hAnsi="Times New Roman"/>
                <w:sz w:val="24"/>
              </w:rPr>
              <w:t xml:space="preserve"> Николаевка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3EAD" w:rsidRPr="00D06FF7" w:rsidRDefault="00253EAD" w:rsidP="00D06FF7">
            <w:pPr>
              <w:jc w:val="center"/>
              <w:rPr>
                <w:rFonts w:ascii="Times New Roman" w:hAnsi="Times New Roman"/>
                <w:sz w:val="24"/>
              </w:rPr>
            </w:pPr>
            <w:r w:rsidRPr="00253EAD">
              <w:rPr>
                <w:rFonts w:ascii="Times New Roman" w:hAnsi="Times New Roman"/>
                <w:sz w:val="24"/>
              </w:rPr>
              <w:t>Все категории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3EAD" w:rsidRPr="00D06FF7" w:rsidRDefault="00253EAD" w:rsidP="00D06F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Балык А.В.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3EAD" w:rsidRDefault="00253EAD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3EAD" w:rsidRDefault="00253EAD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3EAD" w:rsidRDefault="00253EAD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3EAD" w:rsidRDefault="00253EAD" w:rsidP="00131A2B"/>
        </w:tc>
      </w:tr>
      <w:tr w:rsidR="00F43E02" w:rsidTr="00D3532E">
        <w:trPr>
          <w:trHeight w:val="686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43E02" w:rsidRPr="00F43E02" w:rsidRDefault="00253EAD" w:rsidP="00131A2B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43E02" w:rsidRPr="00F43E02" w:rsidRDefault="00F43E02" w:rsidP="00123919">
            <w:pPr>
              <w:rPr>
                <w:rFonts w:ascii="Times New Roman" w:hAnsi="Times New Roman"/>
                <w:sz w:val="24"/>
                <w:szCs w:val="24"/>
              </w:rPr>
            </w:pPr>
            <w:r w:rsidRPr="00F43E02">
              <w:rPr>
                <w:rFonts w:ascii="Times New Roman" w:hAnsi="Times New Roman"/>
                <w:sz w:val="24"/>
                <w:szCs w:val="24"/>
              </w:rPr>
              <w:t xml:space="preserve">Молодежная дискотека 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43E02" w:rsidRPr="00F43E02" w:rsidRDefault="00520CD4" w:rsidP="009C4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CD4">
              <w:rPr>
                <w:rFonts w:ascii="Times New Roman" w:hAnsi="Times New Roman"/>
                <w:sz w:val="24"/>
                <w:szCs w:val="24"/>
              </w:rPr>
              <w:t>27 августа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43E02" w:rsidRPr="00F43E02" w:rsidRDefault="00F43E02" w:rsidP="00F43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E02">
              <w:rPr>
                <w:rFonts w:ascii="Times New Roman" w:hAnsi="Times New Roman"/>
                <w:sz w:val="24"/>
                <w:szCs w:val="24"/>
              </w:rPr>
              <w:t>Площадка у фонтана Парка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43E02" w:rsidRPr="00F43E02" w:rsidRDefault="00F43E02" w:rsidP="00F43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E02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43E02" w:rsidRPr="00F43E02" w:rsidRDefault="00F43E02" w:rsidP="00F43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E02">
              <w:rPr>
                <w:rFonts w:ascii="Times New Roman" w:hAnsi="Times New Roman"/>
                <w:sz w:val="24"/>
                <w:szCs w:val="24"/>
              </w:rPr>
              <w:t>Горобец С.Н. 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43E02" w:rsidRDefault="00F43E02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43E02" w:rsidRDefault="00F43E02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43E02" w:rsidRDefault="00F43E02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43E02" w:rsidRDefault="00F43E02" w:rsidP="00131A2B"/>
        </w:tc>
      </w:tr>
    </w:tbl>
    <w:p w:rsidR="00131A2B" w:rsidRDefault="00131A2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31A2B" w:rsidRDefault="00131A2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262914" w:rsidRDefault="00262914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Специалист контрольно-</w:t>
      </w:r>
    </w:p>
    <w:p w:rsidR="00131A2B" w:rsidRDefault="00262914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Баранова В.Н.</w:t>
      </w:r>
    </w:p>
    <w:p w:rsidR="00131A2B" w:rsidRDefault="00131A2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131A2B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Arial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5A"/>
    <w:rsid w:val="00031F5C"/>
    <w:rsid w:val="00032AC5"/>
    <w:rsid w:val="00043806"/>
    <w:rsid w:val="000503E9"/>
    <w:rsid w:val="00062626"/>
    <w:rsid w:val="00081195"/>
    <w:rsid w:val="000B6710"/>
    <w:rsid w:val="000D79BA"/>
    <w:rsid w:val="000F3CC7"/>
    <w:rsid w:val="00131A2B"/>
    <w:rsid w:val="00152BFB"/>
    <w:rsid w:val="001553AD"/>
    <w:rsid w:val="001574AF"/>
    <w:rsid w:val="001A0DB6"/>
    <w:rsid w:val="001A6D21"/>
    <w:rsid w:val="001D4EA9"/>
    <w:rsid w:val="001E38FD"/>
    <w:rsid w:val="00212937"/>
    <w:rsid w:val="00225B30"/>
    <w:rsid w:val="00231BA7"/>
    <w:rsid w:val="00243AB5"/>
    <w:rsid w:val="00245407"/>
    <w:rsid w:val="0024570F"/>
    <w:rsid w:val="00253EAD"/>
    <w:rsid w:val="00262914"/>
    <w:rsid w:val="00265928"/>
    <w:rsid w:val="0026595D"/>
    <w:rsid w:val="0027376D"/>
    <w:rsid w:val="00276E64"/>
    <w:rsid w:val="002C2584"/>
    <w:rsid w:val="00331836"/>
    <w:rsid w:val="00344ACB"/>
    <w:rsid w:val="0034716C"/>
    <w:rsid w:val="0035762A"/>
    <w:rsid w:val="00361873"/>
    <w:rsid w:val="00364F45"/>
    <w:rsid w:val="003802F8"/>
    <w:rsid w:val="003A06DD"/>
    <w:rsid w:val="003A418A"/>
    <w:rsid w:val="003E3123"/>
    <w:rsid w:val="00403177"/>
    <w:rsid w:val="00405F47"/>
    <w:rsid w:val="00423AF0"/>
    <w:rsid w:val="004348A8"/>
    <w:rsid w:val="00437CB1"/>
    <w:rsid w:val="0044307B"/>
    <w:rsid w:val="00474475"/>
    <w:rsid w:val="004760BF"/>
    <w:rsid w:val="004C2D2A"/>
    <w:rsid w:val="004C375A"/>
    <w:rsid w:val="004C4103"/>
    <w:rsid w:val="005063F0"/>
    <w:rsid w:val="005078D1"/>
    <w:rsid w:val="005105C4"/>
    <w:rsid w:val="00517EED"/>
    <w:rsid w:val="00520CD4"/>
    <w:rsid w:val="005353EB"/>
    <w:rsid w:val="00535602"/>
    <w:rsid w:val="0054703A"/>
    <w:rsid w:val="005524BE"/>
    <w:rsid w:val="0057767B"/>
    <w:rsid w:val="005A30B3"/>
    <w:rsid w:val="005A7B12"/>
    <w:rsid w:val="005B07DF"/>
    <w:rsid w:val="005B0E07"/>
    <w:rsid w:val="005B0EFB"/>
    <w:rsid w:val="005B5051"/>
    <w:rsid w:val="005D527A"/>
    <w:rsid w:val="005E172A"/>
    <w:rsid w:val="006248EB"/>
    <w:rsid w:val="00647F41"/>
    <w:rsid w:val="00657692"/>
    <w:rsid w:val="0067389D"/>
    <w:rsid w:val="006A73EA"/>
    <w:rsid w:val="00714F61"/>
    <w:rsid w:val="00723347"/>
    <w:rsid w:val="007557E3"/>
    <w:rsid w:val="007946BB"/>
    <w:rsid w:val="007D2338"/>
    <w:rsid w:val="008200C8"/>
    <w:rsid w:val="00822609"/>
    <w:rsid w:val="008361C8"/>
    <w:rsid w:val="0086441B"/>
    <w:rsid w:val="00884A23"/>
    <w:rsid w:val="0088573D"/>
    <w:rsid w:val="008926D8"/>
    <w:rsid w:val="008979BE"/>
    <w:rsid w:val="008D575F"/>
    <w:rsid w:val="009A0D10"/>
    <w:rsid w:val="009C431C"/>
    <w:rsid w:val="009D4C46"/>
    <w:rsid w:val="009F2F1A"/>
    <w:rsid w:val="009F7890"/>
    <w:rsid w:val="00A11C99"/>
    <w:rsid w:val="00A24FF6"/>
    <w:rsid w:val="00AA2FEB"/>
    <w:rsid w:val="00AA4242"/>
    <w:rsid w:val="00AA6476"/>
    <w:rsid w:val="00AC4706"/>
    <w:rsid w:val="00AE365A"/>
    <w:rsid w:val="00AF4A3D"/>
    <w:rsid w:val="00B51917"/>
    <w:rsid w:val="00B70E03"/>
    <w:rsid w:val="00B914D6"/>
    <w:rsid w:val="00B944EA"/>
    <w:rsid w:val="00B954B9"/>
    <w:rsid w:val="00BA1BCF"/>
    <w:rsid w:val="00BA5BFD"/>
    <w:rsid w:val="00BB4947"/>
    <w:rsid w:val="00BC2B7B"/>
    <w:rsid w:val="00BF31B9"/>
    <w:rsid w:val="00C433C2"/>
    <w:rsid w:val="00C43A24"/>
    <w:rsid w:val="00C4562F"/>
    <w:rsid w:val="00C51C20"/>
    <w:rsid w:val="00C57F72"/>
    <w:rsid w:val="00C762B6"/>
    <w:rsid w:val="00C80EC8"/>
    <w:rsid w:val="00C85756"/>
    <w:rsid w:val="00CE06B9"/>
    <w:rsid w:val="00D06FF7"/>
    <w:rsid w:val="00D246CE"/>
    <w:rsid w:val="00D3532E"/>
    <w:rsid w:val="00D45786"/>
    <w:rsid w:val="00D53880"/>
    <w:rsid w:val="00D53BC7"/>
    <w:rsid w:val="00D77491"/>
    <w:rsid w:val="00D90D26"/>
    <w:rsid w:val="00DB1114"/>
    <w:rsid w:val="00DD1BA8"/>
    <w:rsid w:val="00DD693C"/>
    <w:rsid w:val="00E4433E"/>
    <w:rsid w:val="00ED5CD1"/>
    <w:rsid w:val="00F07765"/>
    <w:rsid w:val="00F12501"/>
    <w:rsid w:val="00F16A14"/>
    <w:rsid w:val="00F24507"/>
    <w:rsid w:val="00F43E02"/>
    <w:rsid w:val="00F60DBA"/>
    <w:rsid w:val="00F672EE"/>
    <w:rsid w:val="00F704CA"/>
    <w:rsid w:val="00F80D20"/>
    <w:rsid w:val="00F8196B"/>
    <w:rsid w:val="00F976AA"/>
    <w:rsid w:val="00FA2DC2"/>
    <w:rsid w:val="00FD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12">
    <w:name w:val="Строгий1"/>
    <w:basedOn w:val="13"/>
    <w:link w:val="14"/>
    <w:rPr>
      <w:b/>
    </w:rPr>
  </w:style>
  <w:style w:type="character" w:customStyle="1" w:styleId="14">
    <w:name w:val="Строгий1"/>
    <w:basedOn w:val="15"/>
    <w:link w:val="12"/>
    <w:rPr>
      <w:b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16">
    <w:name w:val="Выделение1"/>
    <w:link w:val="17"/>
    <w:rPr>
      <w:i/>
    </w:rPr>
  </w:style>
  <w:style w:type="character" w:customStyle="1" w:styleId="17">
    <w:name w:val="Выделение1"/>
    <w:link w:val="16"/>
    <w:rPr>
      <w:i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a3">
    <w:name w:val="Привязка сноски"/>
    <w:link w:val="a4"/>
    <w:rPr>
      <w:vertAlign w:val="superscript"/>
    </w:rPr>
  </w:style>
  <w:style w:type="character" w:customStyle="1" w:styleId="a4">
    <w:name w:val="Привязка сноски"/>
    <w:link w:val="a3"/>
    <w:rPr>
      <w:vertAlign w:val="superscript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24">
    <w:name w:val="Указатель2"/>
    <w:basedOn w:val="a"/>
    <w:link w:val="25"/>
    <w:rPr>
      <w:rFonts w:ascii="Arial" w:hAnsi="Arial"/>
    </w:rPr>
  </w:style>
  <w:style w:type="character" w:customStyle="1" w:styleId="25">
    <w:name w:val="Указатель2"/>
    <w:basedOn w:val="1"/>
    <w:link w:val="24"/>
    <w:rPr>
      <w:rFonts w:ascii="Arial" w:hAnsi="Arial"/>
      <w:sz w:val="22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</w:style>
  <w:style w:type="paragraph" w:styleId="a5">
    <w:name w:val="header"/>
    <w:basedOn w:val="a"/>
    <w:link w:val="a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rFonts w:ascii="Calibri" w:hAnsi="Calibri"/>
      <w:sz w:val="22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styleId="a7">
    <w:name w:val="Body Text"/>
    <w:basedOn w:val="a"/>
    <w:link w:val="a8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0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f0">
    <w:name w:val="Обычный1"/>
    <w:link w:val="1f1"/>
    <w:rPr>
      <w:rFonts w:ascii="Calibri" w:hAnsi="Calibri"/>
      <w:sz w:val="22"/>
    </w:rPr>
  </w:style>
  <w:style w:type="character" w:customStyle="1" w:styleId="1f1">
    <w:name w:val="Обычный1"/>
    <w:link w:val="1f0"/>
    <w:rPr>
      <w:rFonts w:ascii="Calibri" w:hAnsi="Calibri"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9">
    <w:name w:val="Intense Quote"/>
    <w:link w:val="aa"/>
    <w:pPr>
      <w:ind w:left="720" w:right="720"/>
    </w:pPr>
    <w:rPr>
      <w:i/>
      <w:sz w:val="22"/>
    </w:rPr>
  </w:style>
  <w:style w:type="character" w:customStyle="1" w:styleId="aa">
    <w:name w:val="Выделенная цитата Знак"/>
    <w:link w:val="a9"/>
    <w:rPr>
      <w:i/>
      <w:sz w:val="22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styleId="28">
    <w:name w:val="Quote"/>
    <w:link w:val="29"/>
    <w:pPr>
      <w:ind w:left="720" w:right="720"/>
    </w:pPr>
    <w:rPr>
      <w:i/>
      <w:sz w:val="22"/>
    </w:rPr>
  </w:style>
  <w:style w:type="character" w:customStyle="1" w:styleId="29">
    <w:name w:val="Цитата 2 Знак"/>
    <w:link w:val="28"/>
    <w:rPr>
      <w:i/>
      <w:sz w:val="22"/>
    </w:rPr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styleId="ab">
    <w:name w:val="No Spacing"/>
    <w:link w:val="1f2"/>
    <w:rPr>
      <w:sz w:val="24"/>
    </w:rPr>
  </w:style>
  <w:style w:type="character" w:customStyle="1" w:styleId="1f2">
    <w:name w:val="Без интервала Знак1"/>
    <w:link w:val="ab"/>
    <w:rPr>
      <w:sz w:val="24"/>
    </w:rPr>
  </w:style>
  <w:style w:type="paragraph" w:styleId="ac">
    <w:name w:val="caption"/>
    <w:basedOn w:val="a"/>
    <w:link w:val="ad"/>
    <w:pPr>
      <w:spacing w:before="120" w:after="120"/>
    </w:pPr>
    <w:rPr>
      <w:i/>
      <w:sz w:val="24"/>
    </w:rPr>
  </w:style>
  <w:style w:type="character" w:customStyle="1" w:styleId="ad">
    <w:name w:val="Название объекта Знак"/>
    <w:basedOn w:val="1"/>
    <w:link w:val="ac"/>
    <w:rPr>
      <w:rFonts w:ascii="Calibri" w:hAnsi="Calibri"/>
      <w:i/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styleId="31">
    <w:name w:val="toc 3"/>
    <w:basedOn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Calibri" w:hAnsi="Calibri"/>
      <w:sz w:val="22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rFonts w:ascii="Calibri" w:hAnsi="Calibri"/>
      <w:sz w:val="22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af0">
    <w:name w:val="List"/>
    <w:basedOn w:val="a7"/>
    <w:link w:val="af1"/>
    <w:rPr>
      <w:rFonts w:ascii="Arial" w:hAnsi="Arial"/>
    </w:rPr>
  </w:style>
  <w:style w:type="character" w:customStyle="1" w:styleId="af1">
    <w:name w:val="Список Знак"/>
    <w:basedOn w:val="a8"/>
    <w:link w:val="af0"/>
    <w:rPr>
      <w:rFonts w:ascii="Arial" w:hAnsi="Arial"/>
      <w:sz w:val="20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a">
    <w:name w:val="Название2"/>
    <w:basedOn w:val="a"/>
    <w:link w:val="2b"/>
    <w:pPr>
      <w:spacing w:before="120" w:after="120"/>
    </w:pPr>
    <w:rPr>
      <w:rFonts w:ascii="Arial" w:hAnsi="Arial"/>
      <w:i/>
      <w:sz w:val="20"/>
    </w:rPr>
  </w:style>
  <w:style w:type="character" w:customStyle="1" w:styleId="2b">
    <w:name w:val="Название2"/>
    <w:basedOn w:val="1"/>
    <w:link w:val="2a"/>
    <w:rPr>
      <w:rFonts w:ascii="Arial" w:hAnsi="Arial"/>
      <w:i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af2">
    <w:name w:val="Символ сноски"/>
    <w:link w:val="af3"/>
    <w:rPr>
      <w:vertAlign w:val="superscript"/>
    </w:rPr>
  </w:style>
  <w:style w:type="character" w:customStyle="1" w:styleId="af3">
    <w:name w:val="Символ сноски"/>
    <w:link w:val="af2"/>
    <w:rPr>
      <w:vertAlign w:val="superscript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styleId="af4">
    <w:name w:val="foot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Нижний колонтитул Знак"/>
    <w:basedOn w:val="1"/>
    <w:link w:val="af4"/>
    <w:rPr>
      <w:rFonts w:ascii="Calibri" w:hAnsi="Calibri"/>
      <w:sz w:val="22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1f5">
    <w:name w:val="Заголовок1"/>
    <w:basedOn w:val="a"/>
    <w:link w:val="1f6"/>
    <w:pPr>
      <w:keepNext/>
      <w:spacing w:before="240" w:after="120"/>
    </w:pPr>
    <w:rPr>
      <w:rFonts w:ascii="Arial" w:hAnsi="Arial"/>
      <w:sz w:val="28"/>
    </w:rPr>
  </w:style>
  <w:style w:type="character" w:customStyle="1" w:styleId="1f6">
    <w:name w:val="Заголовок1"/>
    <w:basedOn w:val="1"/>
    <w:link w:val="1f5"/>
    <w:rPr>
      <w:rFonts w:ascii="Arial" w:hAnsi="Arial"/>
      <w:sz w:val="28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character" w:customStyle="1" w:styleId="11">
    <w:name w:val="Заголовок 1 Знак1"/>
    <w:basedOn w:val="33"/>
    <w:link w:val="10"/>
    <w:rPr>
      <w:rFonts w:ascii="Times New Roman" w:hAnsi="Times New Roman"/>
      <w:b/>
      <w:sz w:val="48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2c">
    <w:name w:val="Гиперссылка2"/>
    <w:link w:val="af6"/>
    <w:rPr>
      <w:color w:val="0000FF"/>
      <w:u w:val="single"/>
    </w:rPr>
  </w:style>
  <w:style w:type="character" w:styleId="af6">
    <w:name w:val="Hyperlink"/>
    <w:link w:val="2c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paragraph" w:customStyle="1" w:styleId="1f7">
    <w:name w:val="Обычный1"/>
    <w:link w:val="1f8"/>
    <w:rPr>
      <w:rFonts w:ascii="Calibri" w:hAnsi="Calibri"/>
      <w:sz w:val="22"/>
    </w:rPr>
  </w:style>
  <w:style w:type="character" w:customStyle="1" w:styleId="1f8">
    <w:name w:val="Обычный1"/>
    <w:link w:val="1f7"/>
    <w:rPr>
      <w:rFonts w:ascii="Calibri" w:hAnsi="Calibri"/>
      <w:sz w:val="22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1f9">
    <w:name w:val="Название1"/>
    <w:basedOn w:val="a"/>
    <w:link w:val="1fa"/>
    <w:pPr>
      <w:spacing w:before="120" w:after="120"/>
    </w:pPr>
    <w:rPr>
      <w:rFonts w:ascii="Arial" w:hAnsi="Arial"/>
      <w:i/>
      <w:sz w:val="20"/>
    </w:rPr>
  </w:style>
  <w:style w:type="character" w:customStyle="1" w:styleId="1fa">
    <w:name w:val="Название1"/>
    <w:basedOn w:val="1"/>
    <w:link w:val="1f9"/>
    <w:rPr>
      <w:rFonts w:ascii="Arial" w:hAnsi="Arial"/>
      <w:i/>
      <w:sz w:val="20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styleId="1fb">
    <w:name w:val="toc 1"/>
    <w:basedOn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Calibri" w:hAnsi="Calibri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7">
    <w:name w:val="Без интервала Знак"/>
    <w:link w:val="af8"/>
    <w:rPr>
      <w:sz w:val="24"/>
    </w:rPr>
  </w:style>
  <w:style w:type="character" w:customStyle="1" w:styleId="af8">
    <w:name w:val="Без интервала Знак"/>
    <w:link w:val="af7"/>
    <w:rPr>
      <w:sz w:val="24"/>
    </w:rPr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f9">
    <w:name w:val="Заголовок таблицы"/>
    <w:basedOn w:val="afa"/>
    <w:link w:val="afb"/>
    <w:pPr>
      <w:jc w:val="center"/>
    </w:pPr>
    <w:rPr>
      <w:b/>
    </w:rPr>
  </w:style>
  <w:style w:type="character" w:customStyle="1" w:styleId="afb">
    <w:name w:val="Заголовок таблицы"/>
    <w:basedOn w:val="afc"/>
    <w:link w:val="af9"/>
    <w:rPr>
      <w:rFonts w:ascii="Calibri" w:hAnsi="Calibri"/>
      <w:b/>
      <w:sz w:val="22"/>
    </w:rPr>
  </w:style>
  <w:style w:type="paragraph" w:customStyle="1" w:styleId="2d">
    <w:name w:val="Без интервала2"/>
    <w:link w:val="2e"/>
    <w:rPr>
      <w:sz w:val="24"/>
    </w:rPr>
  </w:style>
  <w:style w:type="character" w:customStyle="1" w:styleId="2e">
    <w:name w:val="Без интервала2"/>
    <w:link w:val="2d"/>
    <w:rPr>
      <w:sz w:val="24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34">
    <w:name w:val="Указатель3"/>
    <w:basedOn w:val="a"/>
    <w:link w:val="35"/>
    <w:rPr>
      <w:rFonts w:ascii="Arial" w:hAnsi="Arial"/>
    </w:rPr>
  </w:style>
  <w:style w:type="character" w:customStyle="1" w:styleId="35">
    <w:name w:val="Указатель3"/>
    <w:basedOn w:val="1"/>
    <w:link w:val="34"/>
    <w:rPr>
      <w:rFonts w:ascii="Arial" w:hAnsi="Arial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customStyle="1" w:styleId="afd">
    <w:name w:val="Заголовок Знак"/>
    <w:link w:val="afe"/>
    <w:rPr>
      <w:rFonts w:ascii="Arial" w:hAnsi="Arial"/>
      <w:sz w:val="28"/>
    </w:rPr>
  </w:style>
  <w:style w:type="character" w:customStyle="1" w:styleId="afe">
    <w:name w:val="Заголовок Знак"/>
    <w:link w:val="afd"/>
    <w:rPr>
      <w:rFonts w:ascii="Arial" w:hAnsi="Arial"/>
      <w:sz w:val="28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ff">
    <w:name w:val="Normal (Web)"/>
    <w:basedOn w:val="a"/>
    <w:link w:val="af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0">
    <w:name w:val="Обычный (веб) Знак"/>
    <w:basedOn w:val="1"/>
    <w:link w:val="aff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styleId="aff1">
    <w:name w:val="TOC Heading"/>
    <w:link w:val="aff2"/>
    <w:rPr>
      <w:sz w:val="22"/>
    </w:rPr>
  </w:style>
  <w:style w:type="character" w:customStyle="1" w:styleId="aff2">
    <w:name w:val="Заголовок оглавления Знак"/>
    <w:link w:val="aff1"/>
    <w:rPr>
      <w:sz w:val="22"/>
    </w:rPr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styleId="55">
    <w:name w:val="toc 5"/>
    <w:basedOn w:val="a"/>
    <w:link w:val="56"/>
    <w:uiPriority w:val="39"/>
    <w:pPr>
      <w:spacing w:after="57"/>
      <w:ind w:left="1134"/>
    </w:pPr>
  </w:style>
  <w:style w:type="character" w:customStyle="1" w:styleId="56">
    <w:name w:val="Оглавление 5 Знак"/>
    <w:basedOn w:val="1"/>
    <w:link w:val="55"/>
    <w:rPr>
      <w:rFonts w:ascii="Calibri" w:hAnsi="Calibri"/>
      <w:sz w:val="22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afa">
    <w:name w:val="Содержимое таблицы"/>
    <w:basedOn w:val="a"/>
    <w:link w:val="afc"/>
  </w:style>
  <w:style w:type="character" w:customStyle="1" w:styleId="afc">
    <w:name w:val="Содержимое таблицы"/>
    <w:basedOn w:val="1"/>
    <w:link w:val="afa"/>
    <w:rPr>
      <w:rFonts w:ascii="Calibri" w:hAnsi="Calibri"/>
      <w:sz w:val="22"/>
    </w:rPr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ListLabel2">
    <w:name w:val="ListLabel 2"/>
    <w:link w:val="ListLabel27"/>
  </w:style>
  <w:style w:type="character" w:customStyle="1" w:styleId="ListLabel27">
    <w:name w:val="ListLabel 2"/>
    <w:link w:val="ListLabel2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2">
    <w:name w:val="Заголовок2"/>
    <w:basedOn w:val="a"/>
    <w:next w:val="a7"/>
    <w:link w:val="33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33">
    <w:name w:val="Заголовок3"/>
    <w:basedOn w:val="1"/>
    <w:link w:val="2"/>
    <w:rPr>
      <w:rFonts w:ascii="Arial" w:hAnsi="Arial"/>
      <w:sz w:val="28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1ff">
    <w:name w:val="Название объекта1"/>
    <w:link w:val="1ff0"/>
    <w:rPr>
      <w:rFonts w:ascii="Arial" w:hAnsi="Arial"/>
      <w:i/>
    </w:rPr>
  </w:style>
  <w:style w:type="character" w:customStyle="1" w:styleId="1ff0">
    <w:name w:val="Название объекта1"/>
    <w:link w:val="1ff"/>
    <w:rPr>
      <w:rFonts w:ascii="Arial" w:hAnsi="Arial"/>
      <w:i/>
    </w:rPr>
  </w:style>
  <w:style w:type="paragraph" w:customStyle="1" w:styleId="ListLabel270">
    <w:name w:val="ListLabel 27"/>
    <w:link w:val="ListLabel271"/>
    <w:rPr>
      <w:sz w:val="24"/>
      <w:u w:val="single"/>
    </w:rPr>
  </w:style>
  <w:style w:type="character" w:customStyle="1" w:styleId="ListLabel271">
    <w:name w:val="ListLabel 27"/>
    <w:link w:val="ListLabel270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f1">
    <w:name w:val="Заголовок 1 Знак"/>
    <w:link w:val="1ff2"/>
    <w:rPr>
      <w:b/>
      <w:sz w:val="48"/>
    </w:rPr>
  </w:style>
  <w:style w:type="character" w:customStyle="1" w:styleId="1ff2">
    <w:name w:val="Заголовок 1 Знак"/>
    <w:link w:val="1ff1"/>
    <w:rPr>
      <w:b/>
      <w:sz w:val="48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63">
    <w:name w:val="Основной шрифт абзаца6"/>
  </w:style>
  <w:style w:type="paragraph" w:customStyle="1" w:styleId="1ff3">
    <w:name w:val="Указатель1"/>
    <w:link w:val="1ff4"/>
    <w:rPr>
      <w:rFonts w:ascii="Calibri" w:hAnsi="Calibri"/>
      <w:sz w:val="22"/>
    </w:rPr>
  </w:style>
  <w:style w:type="character" w:customStyle="1" w:styleId="1ff4">
    <w:name w:val="Указатель1"/>
    <w:link w:val="1ff3"/>
    <w:rPr>
      <w:rFonts w:ascii="Calibri" w:hAnsi="Calibri"/>
      <w:sz w:val="22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3a">
    <w:name w:val="Название3"/>
    <w:basedOn w:val="a"/>
    <w:link w:val="3b"/>
    <w:pPr>
      <w:spacing w:before="120" w:after="120"/>
    </w:pPr>
    <w:rPr>
      <w:rFonts w:ascii="Arial" w:hAnsi="Arial"/>
      <w:i/>
      <w:sz w:val="20"/>
    </w:rPr>
  </w:style>
  <w:style w:type="character" w:customStyle="1" w:styleId="3b">
    <w:name w:val="Название3"/>
    <w:basedOn w:val="1"/>
    <w:link w:val="3a"/>
    <w:rPr>
      <w:rFonts w:ascii="Arial" w:hAnsi="Arial"/>
      <w:i/>
      <w:sz w:val="20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styleId="aff7">
    <w:name w:val="Balloon Text"/>
    <w:basedOn w:val="a"/>
    <w:link w:val="aff8"/>
    <w:rPr>
      <w:rFonts w:ascii="Tahoma" w:hAnsi="Tahoma"/>
      <w:sz w:val="16"/>
    </w:rPr>
  </w:style>
  <w:style w:type="character" w:customStyle="1" w:styleId="aff8">
    <w:name w:val="Текст выноски Знак"/>
    <w:basedOn w:val="1"/>
    <w:link w:val="aff7"/>
    <w:rPr>
      <w:rFonts w:ascii="Tahoma" w:hAnsi="Tahoma"/>
      <w:sz w:val="16"/>
    </w:rPr>
  </w:style>
  <w:style w:type="paragraph" w:styleId="aff9">
    <w:name w:val="index heading"/>
    <w:basedOn w:val="a"/>
    <w:link w:val="affa"/>
  </w:style>
  <w:style w:type="character" w:customStyle="1" w:styleId="affa">
    <w:name w:val="Указатель Знак"/>
    <w:basedOn w:val="1"/>
    <w:link w:val="aff9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12">
    <w:name w:val="Строгий1"/>
    <w:basedOn w:val="13"/>
    <w:link w:val="14"/>
    <w:rPr>
      <w:b/>
    </w:rPr>
  </w:style>
  <w:style w:type="character" w:customStyle="1" w:styleId="14">
    <w:name w:val="Строгий1"/>
    <w:basedOn w:val="15"/>
    <w:link w:val="12"/>
    <w:rPr>
      <w:b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16">
    <w:name w:val="Выделение1"/>
    <w:link w:val="17"/>
    <w:rPr>
      <w:i/>
    </w:rPr>
  </w:style>
  <w:style w:type="character" w:customStyle="1" w:styleId="17">
    <w:name w:val="Выделение1"/>
    <w:link w:val="16"/>
    <w:rPr>
      <w:i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a3">
    <w:name w:val="Привязка сноски"/>
    <w:link w:val="a4"/>
    <w:rPr>
      <w:vertAlign w:val="superscript"/>
    </w:rPr>
  </w:style>
  <w:style w:type="character" w:customStyle="1" w:styleId="a4">
    <w:name w:val="Привязка сноски"/>
    <w:link w:val="a3"/>
    <w:rPr>
      <w:vertAlign w:val="superscript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24">
    <w:name w:val="Указатель2"/>
    <w:basedOn w:val="a"/>
    <w:link w:val="25"/>
    <w:rPr>
      <w:rFonts w:ascii="Arial" w:hAnsi="Arial"/>
    </w:rPr>
  </w:style>
  <w:style w:type="character" w:customStyle="1" w:styleId="25">
    <w:name w:val="Указатель2"/>
    <w:basedOn w:val="1"/>
    <w:link w:val="24"/>
    <w:rPr>
      <w:rFonts w:ascii="Arial" w:hAnsi="Arial"/>
      <w:sz w:val="22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</w:style>
  <w:style w:type="paragraph" w:styleId="a5">
    <w:name w:val="header"/>
    <w:basedOn w:val="a"/>
    <w:link w:val="a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rFonts w:ascii="Calibri" w:hAnsi="Calibri"/>
      <w:sz w:val="22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styleId="a7">
    <w:name w:val="Body Text"/>
    <w:basedOn w:val="a"/>
    <w:link w:val="a8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0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f0">
    <w:name w:val="Обычный1"/>
    <w:link w:val="1f1"/>
    <w:rPr>
      <w:rFonts w:ascii="Calibri" w:hAnsi="Calibri"/>
      <w:sz w:val="22"/>
    </w:rPr>
  </w:style>
  <w:style w:type="character" w:customStyle="1" w:styleId="1f1">
    <w:name w:val="Обычный1"/>
    <w:link w:val="1f0"/>
    <w:rPr>
      <w:rFonts w:ascii="Calibri" w:hAnsi="Calibri"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9">
    <w:name w:val="Intense Quote"/>
    <w:link w:val="aa"/>
    <w:pPr>
      <w:ind w:left="720" w:right="720"/>
    </w:pPr>
    <w:rPr>
      <w:i/>
      <w:sz w:val="22"/>
    </w:rPr>
  </w:style>
  <w:style w:type="character" w:customStyle="1" w:styleId="aa">
    <w:name w:val="Выделенная цитата Знак"/>
    <w:link w:val="a9"/>
    <w:rPr>
      <w:i/>
      <w:sz w:val="22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styleId="28">
    <w:name w:val="Quote"/>
    <w:link w:val="29"/>
    <w:pPr>
      <w:ind w:left="720" w:right="720"/>
    </w:pPr>
    <w:rPr>
      <w:i/>
      <w:sz w:val="22"/>
    </w:rPr>
  </w:style>
  <w:style w:type="character" w:customStyle="1" w:styleId="29">
    <w:name w:val="Цитата 2 Знак"/>
    <w:link w:val="28"/>
    <w:rPr>
      <w:i/>
      <w:sz w:val="22"/>
    </w:rPr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styleId="ab">
    <w:name w:val="No Spacing"/>
    <w:link w:val="1f2"/>
    <w:rPr>
      <w:sz w:val="24"/>
    </w:rPr>
  </w:style>
  <w:style w:type="character" w:customStyle="1" w:styleId="1f2">
    <w:name w:val="Без интервала Знак1"/>
    <w:link w:val="ab"/>
    <w:rPr>
      <w:sz w:val="24"/>
    </w:rPr>
  </w:style>
  <w:style w:type="paragraph" w:styleId="ac">
    <w:name w:val="caption"/>
    <w:basedOn w:val="a"/>
    <w:link w:val="ad"/>
    <w:pPr>
      <w:spacing w:before="120" w:after="120"/>
    </w:pPr>
    <w:rPr>
      <w:i/>
      <w:sz w:val="24"/>
    </w:rPr>
  </w:style>
  <w:style w:type="character" w:customStyle="1" w:styleId="ad">
    <w:name w:val="Название объекта Знак"/>
    <w:basedOn w:val="1"/>
    <w:link w:val="ac"/>
    <w:rPr>
      <w:rFonts w:ascii="Calibri" w:hAnsi="Calibri"/>
      <w:i/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styleId="31">
    <w:name w:val="toc 3"/>
    <w:basedOn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Calibri" w:hAnsi="Calibri"/>
      <w:sz w:val="22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rFonts w:ascii="Calibri" w:hAnsi="Calibri"/>
      <w:sz w:val="22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af0">
    <w:name w:val="List"/>
    <w:basedOn w:val="a7"/>
    <w:link w:val="af1"/>
    <w:rPr>
      <w:rFonts w:ascii="Arial" w:hAnsi="Arial"/>
    </w:rPr>
  </w:style>
  <w:style w:type="character" w:customStyle="1" w:styleId="af1">
    <w:name w:val="Список Знак"/>
    <w:basedOn w:val="a8"/>
    <w:link w:val="af0"/>
    <w:rPr>
      <w:rFonts w:ascii="Arial" w:hAnsi="Arial"/>
      <w:sz w:val="20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a">
    <w:name w:val="Название2"/>
    <w:basedOn w:val="a"/>
    <w:link w:val="2b"/>
    <w:pPr>
      <w:spacing w:before="120" w:after="120"/>
    </w:pPr>
    <w:rPr>
      <w:rFonts w:ascii="Arial" w:hAnsi="Arial"/>
      <w:i/>
      <w:sz w:val="20"/>
    </w:rPr>
  </w:style>
  <w:style w:type="character" w:customStyle="1" w:styleId="2b">
    <w:name w:val="Название2"/>
    <w:basedOn w:val="1"/>
    <w:link w:val="2a"/>
    <w:rPr>
      <w:rFonts w:ascii="Arial" w:hAnsi="Arial"/>
      <w:i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af2">
    <w:name w:val="Символ сноски"/>
    <w:link w:val="af3"/>
    <w:rPr>
      <w:vertAlign w:val="superscript"/>
    </w:rPr>
  </w:style>
  <w:style w:type="character" w:customStyle="1" w:styleId="af3">
    <w:name w:val="Символ сноски"/>
    <w:link w:val="af2"/>
    <w:rPr>
      <w:vertAlign w:val="superscript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styleId="af4">
    <w:name w:val="foot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Нижний колонтитул Знак"/>
    <w:basedOn w:val="1"/>
    <w:link w:val="af4"/>
    <w:rPr>
      <w:rFonts w:ascii="Calibri" w:hAnsi="Calibri"/>
      <w:sz w:val="22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1f5">
    <w:name w:val="Заголовок1"/>
    <w:basedOn w:val="a"/>
    <w:link w:val="1f6"/>
    <w:pPr>
      <w:keepNext/>
      <w:spacing w:before="240" w:after="120"/>
    </w:pPr>
    <w:rPr>
      <w:rFonts w:ascii="Arial" w:hAnsi="Arial"/>
      <w:sz w:val="28"/>
    </w:rPr>
  </w:style>
  <w:style w:type="character" w:customStyle="1" w:styleId="1f6">
    <w:name w:val="Заголовок1"/>
    <w:basedOn w:val="1"/>
    <w:link w:val="1f5"/>
    <w:rPr>
      <w:rFonts w:ascii="Arial" w:hAnsi="Arial"/>
      <w:sz w:val="28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character" w:customStyle="1" w:styleId="11">
    <w:name w:val="Заголовок 1 Знак1"/>
    <w:basedOn w:val="33"/>
    <w:link w:val="10"/>
    <w:rPr>
      <w:rFonts w:ascii="Times New Roman" w:hAnsi="Times New Roman"/>
      <w:b/>
      <w:sz w:val="48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2c">
    <w:name w:val="Гиперссылка2"/>
    <w:link w:val="af6"/>
    <w:rPr>
      <w:color w:val="0000FF"/>
      <w:u w:val="single"/>
    </w:rPr>
  </w:style>
  <w:style w:type="character" w:styleId="af6">
    <w:name w:val="Hyperlink"/>
    <w:link w:val="2c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paragraph" w:customStyle="1" w:styleId="1f7">
    <w:name w:val="Обычный1"/>
    <w:link w:val="1f8"/>
    <w:rPr>
      <w:rFonts w:ascii="Calibri" w:hAnsi="Calibri"/>
      <w:sz w:val="22"/>
    </w:rPr>
  </w:style>
  <w:style w:type="character" w:customStyle="1" w:styleId="1f8">
    <w:name w:val="Обычный1"/>
    <w:link w:val="1f7"/>
    <w:rPr>
      <w:rFonts w:ascii="Calibri" w:hAnsi="Calibri"/>
      <w:sz w:val="22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1f9">
    <w:name w:val="Название1"/>
    <w:basedOn w:val="a"/>
    <w:link w:val="1fa"/>
    <w:pPr>
      <w:spacing w:before="120" w:after="120"/>
    </w:pPr>
    <w:rPr>
      <w:rFonts w:ascii="Arial" w:hAnsi="Arial"/>
      <w:i/>
      <w:sz w:val="20"/>
    </w:rPr>
  </w:style>
  <w:style w:type="character" w:customStyle="1" w:styleId="1fa">
    <w:name w:val="Название1"/>
    <w:basedOn w:val="1"/>
    <w:link w:val="1f9"/>
    <w:rPr>
      <w:rFonts w:ascii="Arial" w:hAnsi="Arial"/>
      <w:i/>
      <w:sz w:val="20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styleId="1fb">
    <w:name w:val="toc 1"/>
    <w:basedOn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Calibri" w:hAnsi="Calibri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7">
    <w:name w:val="Без интервала Знак"/>
    <w:link w:val="af8"/>
    <w:rPr>
      <w:sz w:val="24"/>
    </w:rPr>
  </w:style>
  <w:style w:type="character" w:customStyle="1" w:styleId="af8">
    <w:name w:val="Без интервала Знак"/>
    <w:link w:val="af7"/>
    <w:rPr>
      <w:sz w:val="24"/>
    </w:rPr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f9">
    <w:name w:val="Заголовок таблицы"/>
    <w:basedOn w:val="afa"/>
    <w:link w:val="afb"/>
    <w:pPr>
      <w:jc w:val="center"/>
    </w:pPr>
    <w:rPr>
      <w:b/>
    </w:rPr>
  </w:style>
  <w:style w:type="character" w:customStyle="1" w:styleId="afb">
    <w:name w:val="Заголовок таблицы"/>
    <w:basedOn w:val="afc"/>
    <w:link w:val="af9"/>
    <w:rPr>
      <w:rFonts w:ascii="Calibri" w:hAnsi="Calibri"/>
      <w:b/>
      <w:sz w:val="22"/>
    </w:rPr>
  </w:style>
  <w:style w:type="paragraph" w:customStyle="1" w:styleId="2d">
    <w:name w:val="Без интервала2"/>
    <w:link w:val="2e"/>
    <w:rPr>
      <w:sz w:val="24"/>
    </w:rPr>
  </w:style>
  <w:style w:type="character" w:customStyle="1" w:styleId="2e">
    <w:name w:val="Без интервала2"/>
    <w:link w:val="2d"/>
    <w:rPr>
      <w:sz w:val="24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34">
    <w:name w:val="Указатель3"/>
    <w:basedOn w:val="a"/>
    <w:link w:val="35"/>
    <w:rPr>
      <w:rFonts w:ascii="Arial" w:hAnsi="Arial"/>
    </w:rPr>
  </w:style>
  <w:style w:type="character" w:customStyle="1" w:styleId="35">
    <w:name w:val="Указатель3"/>
    <w:basedOn w:val="1"/>
    <w:link w:val="34"/>
    <w:rPr>
      <w:rFonts w:ascii="Arial" w:hAnsi="Arial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customStyle="1" w:styleId="afd">
    <w:name w:val="Заголовок Знак"/>
    <w:link w:val="afe"/>
    <w:rPr>
      <w:rFonts w:ascii="Arial" w:hAnsi="Arial"/>
      <w:sz w:val="28"/>
    </w:rPr>
  </w:style>
  <w:style w:type="character" w:customStyle="1" w:styleId="afe">
    <w:name w:val="Заголовок Знак"/>
    <w:link w:val="afd"/>
    <w:rPr>
      <w:rFonts w:ascii="Arial" w:hAnsi="Arial"/>
      <w:sz w:val="28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ff">
    <w:name w:val="Normal (Web)"/>
    <w:basedOn w:val="a"/>
    <w:link w:val="af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0">
    <w:name w:val="Обычный (веб) Знак"/>
    <w:basedOn w:val="1"/>
    <w:link w:val="aff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styleId="aff1">
    <w:name w:val="TOC Heading"/>
    <w:link w:val="aff2"/>
    <w:rPr>
      <w:sz w:val="22"/>
    </w:rPr>
  </w:style>
  <w:style w:type="character" w:customStyle="1" w:styleId="aff2">
    <w:name w:val="Заголовок оглавления Знак"/>
    <w:link w:val="aff1"/>
    <w:rPr>
      <w:sz w:val="22"/>
    </w:rPr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styleId="55">
    <w:name w:val="toc 5"/>
    <w:basedOn w:val="a"/>
    <w:link w:val="56"/>
    <w:uiPriority w:val="39"/>
    <w:pPr>
      <w:spacing w:after="57"/>
      <w:ind w:left="1134"/>
    </w:pPr>
  </w:style>
  <w:style w:type="character" w:customStyle="1" w:styleId="56">
    <w:name w:val="Оглавление 5 Знак"/>
    <w:basedOn w:val="1"/>
    <w:link w:val="55"/>
    <w:rPr>
      <w:rFonts w:ascii="Calibri" w:hAnsi="Calibri"/>
      <w:sz w:val="22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afa">
    <w:name w:val="Содержимое таблицы"/>
    <w:basedOn w:val="a"/>
    <w:link w:val="afc"/>
  </w:style>
  <w:style w:type="character" w:customStyle="1" w:styleId="afc">
    <w:name w:val="Содержимое таблицы"/>
    <w:basedOn w:val="1"/>
    <w:link w:val="afa"/>
    <w:rPr>
      <w:rFonts w:ascii="Calibri" w:hAnsi="Calibri"/>
      <w:sz w:val="22"/>
    </w:rPr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ListLabel2">
    <w:name w:val="ListLabel 2"/>
    <w:link w:val="ListLabel27"/>
  </w:style>
  <w:style w:type="character" w:customStyle="1" w:styleId="ListLabel27">
    <w:name w:val="ListLabel 2"/>
    <w:link w:val="ListLabel2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2">
    <w:name w:val="Заголовок2"/>
    <w:basedOn w:val="a"/>
    <w:next w:val="a7"/>
    <w:link w:val="33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33">
    <w:name w:val="Заголовок3"/>
    <w:basedOn w:val="1"/>
    <w:link w:val="2"/>
    <w:rPr>
      <w:rFonts w:ascii="Arial" w:hAnsi="Arial"/>
      <w:sz w:val="28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1ff">
    <w:name w:val="Название объекта1"/>
    <w:link w:val="1ff0"/>
    <w:rPr>
      <w:rFonts w:ascii="Arial" w:hAnsi="Arial"/>
      <w:i/>
    </w:rPr>
  </w:style>
  <w:style w:type="character" w:customStyle="1" w:styleId="1ff0">
    <w:name w:val="Название объекта1"/>
    <w:link w:val="1ff"/>
    <w:rPr>
      <w:rFonts w:ascii="Arial" w:hAnsi="Arial"/>
      <w:i/>
    </w:rPr>
  </w:style>
  <w:style w:type="paragraph" w:customStyle="1" w:styleId="ListLabel270">
    <w:name w:val="ListLabel 27"/>
    <w:link w:val="ListLabel271"/>
    <w:rPr>
      <w:sz w:val="24"/>
      <w:u w:val="single"/>
    </w:rPr>
  </w:style>
  <w:style w:type="character" w:customStyle="1" w:styleId="ListLabel271">
    <w:name w:val="ListLabel 27"/>
    <w:link w:val="ListLabel270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f1">
    <w:name w:val="Заголовок 1 Знак"/>
    <w:link w:val="1ff2"/>
    <w:rPr>
      <w:b/>
      <w:sz w:val="48"/>
    </w:rPr>
  </w:style>
  <w:style w:type="character" w:customStyle="1" w:styleId="1ff2">
    <w:name w:val="Заголовок 1 Знак"/>
    <w:link w:val="1ff1"/>
    <w:rPr>
      <w:b/>
      <w:sz w:val="48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63">
    <w:name w:val="Основной шрифт абзаца6"/>
  </w:style>
  <w:style w:type="paragraph" w:customStyle="1" w:styleId="1ff3">
    <w:name w:val="Указатель1"/>
    <w:link w:val="1ff4"/>
    <w:rPr>
      <w:rFonts w:ascii="Calibri" w:hAnsi="Calibri"/>
      <w:sz w:val="22"/>
    </w:rPr>
  </w:style>
  <w:style w:type="character" w:customStyle="1" w:styleId="1ff4">
    <w:name w:val="Указатель1"/>
    <w:link w:val="1ff3"/>
    <w:rPr>
      <w:rFonts w:ascii="Calibri" w:hAnsi="Calibri"/>
      <w:sz w:val="22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3a">
    <w:name w:val="Название3"/>
    <w:basedOn w:val="a"/>
    <w:link w:val="3b"/>
    <w:pPr>
      <w:spacing w:before="120" w:after="120"/>
    </w:pPr>
    <w:rPr>
      <w:rFonts w:ascii="Arial" w:hAnsi="Arial"/>
      <w:i/>
      <w:sz w:val="20"/>
    </w:rPr>
  </w:style>
  <w:style w:type="character" w:customStyle="1" w:styleId="3b">
    <w:name w:val="Название3"/>
    <w:basedOn w:val="1"/>
    <w:link w:val="3a"/>
    <w:rPr>
      <w:rFonts w:ascii="Arial" w:hAnsi="Arial"/>
      <w:i/>
      <w:sz w:val="20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styleId="aff7">
    <w:name w:val="Balloon Text"/>
    <w:basedOn w:val="a"/>
    <w:link w:val="aff8"/>
    <w:rPr>
      <w:rFonts w:ascii="Tahoma" w:hAnsi="Tahoma"/>
      <w:sz w:val="16"/>
    </w:rPr>
  </w:style>
  <w:style w:type="character" w:customStyle="1" w:styleId="aff8">
    <w:name w:val="Текст выноски Знак"/>
    <w:basedOn w:val="1"/>
    <w:link w:val="aff7"/>
    <w:rPr>
      <w:rFonts w:ascii="Tahoma" w:hAnsi="Tahoma"/>
      <w:sz w:val="16"/>
    </w:rPr>
  </w:style>
  <w:style w:type="paragraph" w:styleId="aff9">
    <w:name w:val="index heading"/>
    <w:basedOn w:val="a"/>
    <w:link w:val="affa"/>
  </w:style>
  <w:style w:type="character" w:customStyle="1" w:styleId="affa">
    <w:name w:val="Указатель Знак"/>
    <w:basedOn w:val="1"/>
    <w:link w:val="aff9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Сидоренко</dc:creator>
  <cp:lastModifiedBy>Секретарь</cp:lastModifiedBy>
  <cp:revision>29</cp:revision>
  <cp:lastPrinted>2022-08-08T05:03:00Z</cp:lastPrinted>
  <dcterms:created xsi:type="dcterms:W3CDTF">2022-08-08T05:10:00Z</dcterms:created>
  <dcterms:modified xsi:type="dcterms:W3CDTF">2022-08-19T06:02:00Z</dcterms:modified>
</cp:coreProperties>
</file>